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88414005" name="Picture">
</wp:docPr>
                  <a:graphic>
                    <a:graphicData uri="http://schemas.openxmlformats.org/drawingml/2006/picture">
                      <pic:pic>
                        <pic:nvPicPr>
                          <pic:cNvPr id="2088414005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01110 -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45.326,02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61.996,47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44.163,72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182.662,20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593.052,34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2.159.003,75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2.159.003,75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462.689,40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7.290.855,43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846.182,64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46.037,88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945.346,92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58.522,56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9.649.634,83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9.649.634,83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1.04.845.0000.0003.0000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Institucionais a Diversas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24.525,20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24.525,20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24.525,20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11.833.163,78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23599311" name="Picture">
</wp:docPr>
                  <a:graphic>
                    <a:graphicData uri="http://schemas.openxmlformats.org/drawingml/2006/picture">
                      <pic:pic>
                        <pic:nvPicPr>
                          <pic:cNvPr id="1423599311" name="Picture"/>
                          <pic:cNvPicPr/>
                        </pic:nvPicPr>
                        <pic:blipFill>
                          <a:blip r:embed="img_0_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01000 - SECRETARIA DO GOVERNO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01760 - FUNDO MUNICIPAL ESPECIAL DE CALAMIDADE PÚBLICA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Civil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06.182.0007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1.06.182.0007.2044.0000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 de Contingência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85.586,03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47188895" name="Picture">
</wp:docPr>
                  <a:graphic>
                    <a:graphicData uri="http://schemas.openxmlformats.org/drawingml/2006/picture">
                      <pic:pic>
                        <pic:nvPicPr>
                          <pic:cNvPr id="747188895" name="Picture"/>
                          <pic:cNvPicPr/>
                        </pic:nvPicPr>
                        <pic:blipFill>
                          <a:blip r:embed="img_0_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02000 - SECRETARIA DE COMUNICAÇÃO PÚBLICA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02110 - SECRETARIA DE COMUNICAÇÃO PUBLICA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1.819.064,28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161.154,24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596,28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170.985,48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2.151.800,28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2.151.800,28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24.811,36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155.206,88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167.652,00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359.270,24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359.270,24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24.131.0001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1.24.131.0001.2051.0000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institucionais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1.24.131.0001.2052.0000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Marketing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1.24.131.0001.2055.0000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Divulgação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1.044.000,00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5.103.070,52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15666743" name="Picture">
</wp:docPr>
                  <a:graphic>
                    <a:graphicData uri="http://schemas.openxmlformats.org/drawingml/2006/picture">
                      <pic:pic>
                        <pic:nvPicPr>
                          <pic:cNvPr id="1015666743" name="Picture"/>
                          <pic:cNvPicPr/>
                        </pic:nvPicPr>
                        <pic:blipFill>
                          <a:blip r:embed="img_0_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03110 -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1.27.122.0006.2068.0000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Complexo Esportivo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9.166,63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166.179,48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916,63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332.966,45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509.229,19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509.229,19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3.999,96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71.952,92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620.356,00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76.328,59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20.258,70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1.816.486,00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496.909,00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3.457.291,17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3.457.291,17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5.449.089,93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155.248,44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15.774,72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173.605,44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5.883.718,53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5.883.718,53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de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1.27.811.0006.2062.0000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de Esporte e Participação 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100.930,50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45.833,26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398.768,63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605.532,39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605.532,39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52205502" name="Picture">
</wp:docPr>
                  <a:graphic>
                    <a:graphicData uri="http://schemas.openxmlformats.org/drawingml/2006/picture">
                      <pic:pic>
                        <pic:nvPicPr>
                          <pic:cNvPr id="652205502" name="Picture"/>
                          <pic:cNvPicPr/>
                        </pic:nvPicPr>
                        <pic:blipFill>
                          <a:blip r:embed="img_0_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1.27.811.0006.2069.0000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Fomento e apoio ao Rendimento Esportivo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1.27.811.0006.2070.0000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Adequação de Espaços Esportivos -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1.183.250,12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1.183.250,12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2.683.250,12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Comunitário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1.27.812.0006.2073.0000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Adequação de Espaços Esportivos - Comunitário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3.091.726,44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3.091.726,44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4.011.726,44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1.27.812.0006.2112.0000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 de Esporte e Participação 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16.666,60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32.199,92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48.866,52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48.866,52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1.27.813.0005.2093.0000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Parque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7.499,97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1.752.872,85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1.761.332,82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1.761.332,82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27.813.0006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1.27.813.0006.2091.0000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Praça Quente pra toda Gente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19.006.447,18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772515324" name="Picture">
</wp:docPr>
                  <a:graphic>
                    <a:graphicData uri="http://schemas.openxmlformats.org/drawingml/2006/picture">
                      <pic:pic>
                        <pic:nvPicPr>
                          <pic:cNvPr id="772515324" name="Picture"/>
                          <pic:cNvPicPr/>
                        </pic:nvPicPr>
                        <pic:blipFill>
                          <a:blip r:embed="img_0_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03000 - SECRETARIA DE ESPORTE E LAZER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03710 - FUNDO MUNICIPAL DE APOIO AO ESPORTE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e Lazer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de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27.811.0006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1.27.811.0006.2339.0000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Fomento e apoio ao Rendimento Esportivo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1.27.811.0006.2340.0000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de Esporte e Participação 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Desporto Comunitário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27.812.0006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Esporte e Lazer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1.27.812.0006.2338.0000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Iniciação Esportiva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1.27.812.0006.2341.0000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Eventos de Esporte e Participação e Rendimento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490.000,00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14115709" name="Picture">
</wp:docPr>
                  <a:graphic>
                    <a:graphicData uri="http://schemas.openxmlformats.org/drawingml/2006/picture">
                      <pic:pic>
                        <pic:nvPicPr>
                          <pic:cNvPr id="1714115709" name="Picture"/>
                          <pic:cNvPicPr/>
                        </pic:nvPicPr>
                        <pic:blipFill>
                          <a:blip r:embed="img_0_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04000 - PROCURADORIA GERAL DO MUNICIPIO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04110 - PROCURADORIA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1.02.062.0000.0006.0000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Jurídica do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62.310,50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593.229,12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655.739,62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655.739,62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1.02.122.0007.2004.0000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36.934,82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23.042,13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27.770,10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111.947,05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111.947,05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14.021,16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11.175.766,48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389.477,64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67.344,36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3.751.833,72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1.590,24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702.383,52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16.102.417,12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16.102.417,12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16.870.103,79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21649949" name="Picture">
</wp:docPr>
                  <a:graphic>
                    <a:graphicData uri="http://schemas.openxmlformats.org/drawingml/2006/picture">
                      <pic:pic>
                        <pic:nvPicPr>
                          <pic:cNvPr id="2021649949" name="Picture"/>
                          <pic:cNvPicPr/>
                        </pic:nvPicPr>
                        <pic:blipFill>
                          <a:blip r:embed="img_0_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08000 -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08110 - SECRETARIA DA FAZENDA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1.02.061.0000.0011.0000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 de Pequeno 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02.062.0000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1.02.062.0000.0010.0000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Precatórios - Art. 100 CF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15.169.132,89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20.846.923,16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36.016.056,05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36.016.056,05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60.392,76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476.309,52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275.846,64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1.243.705,60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1.552.704,48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479.859,12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4.224.818,12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4.224.818,12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12.104.228,86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265.420,32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60.640,32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2.092.929,84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327.512,76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14.970.732,10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2.994.146,42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2.994.146,42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17.964.878,52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38678845" name="Picture">
</wp:docPr>
                  <a:graphic>
                    <a:graphicData uri="http://schemas.openxmlformats.org/drawingml/2006/picture">
                      <pic:pic>
                        <pic:nvPicPr>
                          <pic:cNvPr id="638678845" name="Picture"/>
                          <pic:cNvPicPr/>
                        </pic:nvPicPr>
                        <pic:blipFill>
                          <a:blip r:embed="img_0_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Financeira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04.123.0001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1.04.123.0001.1060.0000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Aperfeiçoamento do sistema de gerenciamento do ISSQN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397.872,00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397.872,00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397.872,00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de Receitas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1.04.129.0001.1059.0000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Nota Fiscal Premiada JF / Nota Legal JF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04.129.0007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1.04.129.0007.2057.0000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Despesas   Financeiras,   Bancárias,   Outras   e Restituições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3.031.438,69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3.031.438,69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3.031.438,69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2.09.272.0000.0353.0000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Aportes periódicos p/amortização do déficit atuarial do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3.3.91.97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433.020,36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433.020,36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4.423.791,17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4.423.791,17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1.121.352,37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1.121.352,37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1.720.000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6.021.836,50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6.021.836,50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12.000.000,40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Transportes Coletivos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26.453.0014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1.26.453.0014.2262.0000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Transporte Coletivo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22253866" name="Picture">
</wp:docPr>
                  <a:graphic>
                    <a:graphicData uri="http://schemas.openxmlformats.org/drawingml/2006/picture">
                      <pic:pic>
                        <pic:nvPicPr>
                          <pic:cNvPr id="1522253866" name="Picture"/>
                          <pic:cNvPicPr/>
                        </pic:nvPicPr>
                        <pic:blipFill>
                          <a:blip r:embed="img_0_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32.549.664,00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32.549.664,00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56.512,00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56.512,00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1.720.000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32.740.036,00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1.28.843.0000.0012.0000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Dívida Contratada -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3.2.90.21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35.980.224,58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3.2.90.22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4.175.473,21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3.2.91.21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2.050.749,75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4.6.90.71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38.314.198,17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4.6.91.71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19.644.950,76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4.6.91.73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1.508.645,15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101.674.241,62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3.2.90.21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141.633,36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3.2.90.22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65.559,89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1.708.000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4.6.90.71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87.413,19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294.606,44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101.968.848,06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263.043.947,92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47088884" name="Picture">
</wp:docPr>
                  <a:graphic>
                    <a:graphicData uri="http://schemas.openxmlformats.org/drawingml/2006/picture">
                      <pic:pic>
                        <pic:nvPicPr>
                          <pic:cNvPr id="947088884" name="Picture"/>
                          <pic:cNvPicPr/>
                        </pic:nvPicPr>
                        <pic:blipFill>
                          <a:blip r:embed="img_0_1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09110 -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04.452.0007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1.04.452.0007.2239.0000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do Cemitério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2.648.904,00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155.312,00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2.804.216,00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2.804.216,00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06.451.0004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1.06.451.0004.2241.0000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de Praças, Parques e Jardins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15.140.107,00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15.140.107,00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15.140.107,00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06.452.0004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1.06.452.0004.1224.0000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Extensão da Rede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13.281.578,37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13.281.578,37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13.281.578,37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1.06.452.0004.2240.0000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Rede de Iluminação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3.3.42.39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5.891.509,72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7.409.402,67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4.4.42.51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61.150.912,39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61.292.912,39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71.571,00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71.571,00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71.571,00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45.764,00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1" w:name="JR_PAGE_ANCHOR_0_12"/>
            <w:bookmarkEnd w:id="1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6341102" name="Picture">
</wp:docPr>
                  <a:graphic>
                    <a:graphicData uri="http://schemas.openxmlformats.org/drawingml/2006/picture">
                      <pic:pic>
                        <pic:nvPicPr>
                          <pic:cNvPr id="106341102" name="Picture"/>
                          <pic:cNvPicPr/>
                        </pic:nvPicPr>
                        <pic:blipFill>
                          <a:blip r:embed="img_0_1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655.924,20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849.060,00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439.270,02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158.421,15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246.885,04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2.801.924,41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1.313.025,48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1.313.025,48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4.114.949,89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1.15.122.0007.2137.0000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11.559,51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11.559,51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1.144.411,23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1.144.411,23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12.985.532,20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12.985.532,20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14.141.502,94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118.591,32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13.276.726,78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508.231,08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479.068,20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115.878,84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795,12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14.535.291,34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2.907.058,26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2.907.058,26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706.387,56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35.739,60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50.291,40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240.166,08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1.032.584,64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18.474.934,24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2.905.326,63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2.905.326,63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2.905.326,63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585.500,00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2" w:name="JR_PAGE_ANCHOR_0_13"/>
            <w:bookmarkEnd w:id="1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01295778" name="Picture">
</wp:docPr>
                  <a:graphic>
                    <a:graphicData uri="http://schemas.openxmlformats.org/drawingml/2006/picture">
                      <pic:pic>
                        <pic:nvPicPr>
                          <pic:cNvPr id="1701295778" name="Picture"/>
                          <pic:cNvPicPr/>
                        </pic:nvPicPr>
                        <pic:blipFill>
                          <a:blip r:embed="img_0_1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3.345.131,00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3.964.131,00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3.964.131,00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1.15.451.0004.1174.0000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Eliminação de Conflitos Rodoferroviários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5.744.007,20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5.744.007,20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5.745.007,20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1.15.451.0004.1225.0000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Preservação/Contenção de Encostas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18.426.797,11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18.426.797,11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18.622.728,91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18.622.728,91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42.811.829,02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1.15.451.0004.2227.0000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Infraestrutura Urbana e Viária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3.483.000,00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4.221.000,00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11.521.000,00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1.15.451.0004.2242.0000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das Diversas Vias Públicas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10.649.618,74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10.851.618,74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10.851.618,74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1.15.451.0004.2250.0000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Pavimentação Asfáltica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6.066.217,21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1.348.606,00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7.414.823,21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7.855.605,82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7.855.605,82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3" w:name="JR_PAGE_ANCHOR_0_14"/>
            <w:bookmarkEnd w:id="1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13082807" name="Picture">
</wp:docPr>
                  <a:graphic>
                    <a:graphicData uri="http://schemas.openxmlformats.org/drawingml/2006/picture">
                      <pic:pic>
                        <pic:nvPicPr>
                          <pic:cNvPr id="313082807" name="Picture"/>
                          <pic:cNvPicPr/>
                        </pic:nvPicPr>
                        <pic:blipFill>
                          <a:blip r:embed="img_0_1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344.949,37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344.949,37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62.215.378,40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17.452.0004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1.17.452.0004.2243.0000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Rede de Águas Pluviais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 Básico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1.17.512.0004.1175.0000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Ampliação e Remodelação do Sistema de Drenagem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42.130.251,24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42.130.251,24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81.130.251,24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1.17.512.0004.1229.0000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Recuperação Ambiental do Rio Paraibuna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377.566.314,06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4" w:name="JR_PAGE_ANCHOR_0_15"/>
            <w:bookmarkEnd w:id="1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22701259" name="Picture">
</wp:docPr>
                  <a:graphic>
                    <a:graphicData uri="http://schemas.openxmlformats.org/drawingml/2006/picture">
                      <pic:pic>
                        <pic:nvPicPr>
                          <pic:cNvPr id="1922701259" name="Picture"/>
                          <pic:cNvPicPr/>
                        </pic:nvPicPr>
                        <pic:blipFill>
                          <a:blip r:embed="img_0_1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09000 - SECRETARIA DE OBRAS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09730 - FUNDO MUNICIPAL DE SANEAMENTO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Saneamento Básico Urbano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1.17.512.0004.1283.0000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Ampliação e Remodelação do Sistema de Drenagem Urbana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2.280.000,00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1.17.512.0004.1354.0000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Recuperação Ambiental do Rio Paraibuna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1.17.512.0004.2336.0000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Rede de Águas Pluviais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3.470.000,00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17.512.0019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1.17.512.0019.1349.0000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Sustentável da Drenagem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1.759.050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11.750.000,00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5" w:name="JR_PAGE_ANCHOR_0_16"/>
            <w:bookmarkEnd w:id="1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3847974" name="Picture">
</wp:docPr>
                  <a:graphic>
                    <a:graphicData uri="http://schemas.openxmlformats.org/drawingml/2006/picture">
                      <pic:pic>
                        <pic:nvPicPr>
                          <pic:cNvPr id="103847974" name="Picture"/>
                          <pic:cNvPicPr/>
                        </pic:nvPicPr>
                        <pic:blipFill>
                          <a:blip r:embed="img_0_1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10000 - FUNDO MUNICIPAL DE SAÚDE / SECRETARIA DE SAÚDE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10210 - FUNDO MUNICIPAL DE SAÚDE / SECRETARIA DE SAÚDE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1.04.122.0003.2036.0000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Reestruturar a Política de Saúde Animal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173.999,64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529.802,16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2.395,92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1.651.197,72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2.101.797,72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1.10.122.0003.1208.0000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Modernização e gestão do conhecimento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2.10.122.0003.2919.0000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a Epidemias e Pandemias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927.565,68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163.338,48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264.422,76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1.355.326,92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1.355.326,92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75.320,76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17.471,40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101.740,62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4.354.408,35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392.624,20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212.719,68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283.404,88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9.511.689,89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6" w:name="JR_PAGE_ANCHOR_0_17"/>
            <w:bookmarkEnd w:id="1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89222776" name="Picture">
</wp:docPr>
                  <a:graphic>
                    <a:graphicData uri="http://schemas.openxmlformats.org/drawingml/2006/picture">
                      <pic:pic>
                        <pic:nvPicPr>
                          <pic:cNvPr id="1089222776" name="Picture"/>
                          <pic:cNvPicPr/>
                        </pic:nvPicPr>
                        <pic:blipFill>
                          <a:blip r:embed="img_0_1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237.600,00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553.860,00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1.535.460,00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11.047.149,89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1.10.122.0007.2234.0000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45.387,24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5.027.895,40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172.998,72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121.895,52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6.841,80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662,40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238.903,92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5.614.585,00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5.614.585,00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10.272.0000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2.10.272.0000.0005.0000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34.644.667,80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34.644.667,80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34.644.667,80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2.10.272.0000.0007.0000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75.407.284,68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75.407.284,68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75.407.284,68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Atenção Básica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10.301.0003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1.10.301.0003.1173.0000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Reorganização da Atenção a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11.157.677,91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11.157.677,91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11.157.677,91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1.10.301.0003.1208.0000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Modernização e gestão do conhecimento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1.026.000,00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1.026.000,00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2.10.301.0003.1269.0000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Construção de Equipamento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2.10.301.0003.1270.0000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Adequação de Equipamentos de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7" w:name="JR_PAGE_ANCHOR_0_18"/>
            <w:bookmarkEnd w:id="1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68079163" name="Picture">
</wp:docPr>
                  <a:graphic>
                    <a:graphicData uri="http://schemas.openxmlformats.org/drawingml/2006/picture">
                      <pic:pic>
                        <pic:nvPicPr>
                          <pic:cNvPr id="1168079163" name="Picture"/>
                          <pic:cNvPicPr/>
                        </pic:nvPicPr>
                        <pic:blipFill>
                          <a:blip r:embed="img_0_1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1.10.301.0003.2209.0000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às DANTs (Doenças e Agravos não Transmissivos)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381.003,52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366.396,96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785.400,48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785.400,48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2.10.301.0003.2276.0000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Operacionalização da Atenção Básica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1.444.295,35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9.107.129,27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2.915.194,80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1.375.133,39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928.376,64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1.930.240,66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1.904.606,00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20.017.976,11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3.865.561,95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33.150.922,00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3.290.437,32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79.876,00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240.550,68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9.789.590,16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5.707.898,49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754.448,72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1.038.000,00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58.383.285,32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34.960.928,72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34.960.928,72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6.916.050,26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6.916.050,26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2.246.109,96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1.755.520,00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118.237,16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60.631,40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1.058.287,25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15.638.785,77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1.631.000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8" w:name="JR_PAGE_ANCHOR_0_19"/>
            <w:bookmarkEnd w:id="1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85490196" name="Picture">
</wp:docPr>
                  <a:graphic>
                    <a:graphicData uri="http://schemas.openxmlformats.org/drawingml/2006/picture">
                      <pic:pic>
                        <pic:nvPicPr>
                          <pic:cNvPr id="2085490196" name="Picture"/>
                          <pic:cNvPicPr/>
                        </pic:nvPicPr>
                        <pic:blipFill>
                          <a:blip r:embed="img_0_1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136.608.026,18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2.10.301.0003.2286.0000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Saúde Bucal - Odontologia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300.318,24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4.464.965,64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10.513,92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19.220,04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4.105,08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33.606,00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4.832.728,92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355.075,77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984.640,00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531.258,51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49.115,44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412.736,72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30.749,76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2.548.576,20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513.625,00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513.625,00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581.192,79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726.748,08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434.506,88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1.777.447,75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9.672.377,87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Hospitalar e Ambulatorial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10.302.0003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1.10.302.0003.1182.0000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Reorganização da Rede de Atenção Psicossocial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2.10.302.0003.2279.0000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Assistência Ambulatorial e Hospitalar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24.521,88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2.114.195,64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32.912,04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790.088,16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2.458.606,34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8.932.212,00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3.962.303,00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19.314.839,06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31.520.409,13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167.100,00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15.720,00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19" w:name="JR_PAGE_ANCHOR_0_20"/>
            <w:bookmarkEnd w:id="1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33147534" name="Picture">
</wp:docPr>
                  <a:graphic>
                    <a:graphicData uri="http://schemas.openxmlformats.org/drawingml/2006/picture">
                      <pic:pic>
                        <pic:nvPicPr>
                          <pic:cNvPr id="633147534" name="Picture"/>
                          <pic:cNvPicPr/>
                        </pic:nvPicPr>
                        <pic:blipFill>
                          <a:blip r:embed="img_0_1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61.354.319,52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1.781.530,12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315.116.116,34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3.3.94.39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7.588.938,72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417.798.533,83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53.806,61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3.3.60.45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46.853.806,61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14.776.859,52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23.466.859,52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507.434.039,02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2.10.302.0003.2281.0000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Operacionalização da Atenção Especializada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526.190,61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4.562.392,23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39.176,16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206.391,60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188.771,52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662,40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302.334,00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567.303,00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285.026,52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49.999,98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222.481,15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7.165.032,17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3.102.737,04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3.102.737,04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319.684,95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409.684,95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155.592,17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187.473,12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2.028.381,81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2.460.247,10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13.137.701,26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2.10.302.0003.2284.0000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Operacionalização da Rede Hospitalar de Urgência e Emergência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360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0" w:name="JR_PAGE_ANCHOR_0_21"/>
            <w:bookmarkEnd w:id="2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23157467" name="Picture">
</wp:docPr>
                  <a:graphic>
                    <a:graphicData uri="http://schemas.openxmlformats.org/drawingml/2006/picture">
                      <pic:pic>
                        <pic:nvPicPr>
                          <pic:cNvPr id="323157467" name="Picture"/>
                          <pic:cNvPicPr/>
                        </pic:nvPicPr>
                        <pic:blipFill>
                          <a:blip r:embed="img_0_2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1.510.864,09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12.526.520,12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206.187,60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4.860.678,96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1.712.635,80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918.922,75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256.032,00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352.334,00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3.1.71.70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961.718,55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5.000.131,65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3.3.71.70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3.194.578,50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1.066.713,78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49.612,50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11.601.218,49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4.4.71.70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902.086,24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47.235.235,03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1.117.820,20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21.746.281,28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45.027.576,96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282.351,46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30.332,79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57.887.996,75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3.410,38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136.786.019,82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2.097.755,27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5.607.755,27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5.306.019,00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54.867.486,06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15.812.000,00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217.762,80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34.924.504,72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1" w:name="JR_PAGE_ANCHOR_0_22"/>
            <w:bookmarkEnd w:id="2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85273367" name="Picture">
</wp:docPr>
                  <a:graphic>
                    <a:graphicData uri="http://schemas.openxmlformats.org/drawingml/2006/picture">
                      <pic:pic>
                        <pic:nvPicPr>
                          <pic:cNvPr id="985273367" name="Picture"/>
                          <pic:cNvPicPr/>
                        </pic:nvPicPr>
                        <pic:blipFill>
                          <a:blip r:embed="img_0_2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119.025.772,58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308.854.782,70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2.10.302.0003.2285.0000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de Saúde Mental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648.476,40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1.554.569,40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120.432,00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142.266,96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157.303,00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2.883.047,76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1.616.267,48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378.644,00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3.879.171,72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7.704,12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183.688,44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1.177.094,16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1.657.107,24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29.113,68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12.717.015,41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21.278,40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21.767.084,65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430.377,87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430.377,87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348.075,40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7.607.355,00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8.455.430,40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33.535.940,68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2.10.302.0003.2287.0000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Laboratorial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60.678,82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624.395,16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11.189,16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26.076,72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722.339,86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3.480.954,51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1.885.454,16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362.683,68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5.729.092,35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6.451.432,21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2.10.302.0003.2288.0000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Demandas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210.741,60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1.210.741,60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2" w:name="JR_PAGE_ANCHOR_0_23"/>
            <w:bookmarkEnd w:id="2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8766701" name="Picture">
</wp:docPr>
                  <a:graphic>
                    <a:graphicData uri="http://schemas.openxmlformats.org/drawingml/2006/picture">
                      <pic:pic>
                        <pic:nvPicPr>
                          <pic:cNvPr id="168766701" name="Picture"/>
                          <pic:cNvPicPr/>
                        </pic:nvPicPr>
                        <pic:blipFill>
                          <a:blip r:embed="img_0_2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2.760.741,60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2.10.302.0003.2297.0000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Saúde do Trabalhador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69.016,68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302.148,00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15.053,28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386.217,96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666.215,00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53.785,00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14.682,20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14.682,20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1.120.900,16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1.10.302.0003.2334.0000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Qualificação da Atenção Hospitalar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2.357.281,01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488.892,92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72.962.651,42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75.858.825,35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75.858.825,35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Suporte Profilático e Terapêutico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10.303.0003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1.10.303.0003.1173.0000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Reorganização da Atenção a 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217.171,56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217.171,56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396.600,00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396.600,00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357.253,17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448.621,71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72.324,12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141.836,52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1.020.035,52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1.633.807,08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2.10.303.0003.2274.0000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Farmacêutica - Medicamentos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2.042.540,28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2.042.540,28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4.702.118,37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4.702.118,37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8.187.769,15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8.187.769,15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14.932.427,80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2.10.303.0003.2275.0000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Farmacêutica - Insumos e Materiais Médico-Hospitalares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3" w:name="JR_PAGE_ANCHOR_0_24"/>
            <w:bookmarkEnd w:id="2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82836805" name="Picture">
</wp:docPr>
                  <a:graphic>
                    <a:graphicData uri="http://schemas.openxmlformats.org/drawingml/2006/picture">
                      <pic:pic>
                        <pic:nvPicPr>
                          <pic:cNvPr id="882836805" name="Picture"/>
                          <pic:cNvPicPr/>
                        </pic:nvPicPr>
                        <pic:blipFill>
                          <a:blip r:embed="img_0_2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284.436,50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204.999,96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1.489.436,46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204.114,08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364.078,74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568.192,82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2.657.629,28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2.10.303.0003.2288.0000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Demandas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7.696.205,44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7.696.205,44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9.146.205,44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Sanitária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10.304.0003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2.10.304.0003.2296.0000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 Vigilância Sanitária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102.613,96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574.694,64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7.787,76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54.613,32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59.656,20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799.365,88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346.524,00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346.524,00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97.756,35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97.756,35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1.213.172,66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1.650.946,96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770.294,06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266.886,96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1.096.854,40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67.404,96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5.065.560,00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6.409.206,23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10.305.0003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2.10.305.0003.2290.0000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Vigilância Epidemiológica e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652.742,91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2.019.507,36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29.652,84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4" w:name="JR_PAGE_ANCHOR_0_25"/>
            <w:bookmarkEnd w:id="2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63829722" name="Picture">
</wp:docPr>
                  <a:graphic>
                    <a:graphicData uri="http://schemas.openxmlformats.org/drawingml/2006/picture">
                      <pic:pic>
                        <pic:nvPicPr>
                          <pic:cNvPr id="1063829722" name="Picture"/>
                          <pic:cNvPicPr/>
                        </pic:nvPicPr>
                        <pic:blipFill>
                          <a:blip r:embed="img_0_2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130.656,48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157.240,08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2.989.799,67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461.966,74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363.937,95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936.000,00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190.863,12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1.952.767,81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8.756.659,20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729.721,60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9.486.380,80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80.615,85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80.615,85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1.324.497,00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49.999,97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3.3.20.41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560.452,96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66.475,99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296.404,62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406.786,76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1.621.000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50.479,42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2.785.096,72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17.294.660,85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2.10.305.0003.2295.0000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Enfrentamento às ISTs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44.637,24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814.348,56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14.556,48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48.349,80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20.149,44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164.980,32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1.347.021,84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246.499,82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642.994,56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6.976,44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896.470,82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1.605.000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311.591,28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311.591,28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2.555.083,94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1.303.479.678,05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5" w:name="JR_PAGE_ANCHOR_0_26"/>
            <w:bookmarkEnd w:id="2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83875823" name="Picture">
</wp:docPr>
                  <a:graphic>
                    <a:graphicData uri="http://schemas.openxmlformats.org/drawingml/2006/picture">
                      <pic:pic>
                        <pic:nvPicPr>
                          <pic:cNvPr id="683875823" name="Picture"/>
                          <pic:cNvPicPr/>
                        </pic:nvPicPr>
                        <pic:blipFill>
                          <a:blip r:embed="img_0_2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11000 -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11210 - FUNDO MUNICIPAL DE ASSISTÊNCIA SOCIAL / SECRETARIA DE ASSISTÊNCIA SOCIAL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71.645,51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6.564.158,16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482.301,76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1.847.653,00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694.733,00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10.945.294,43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267.948,44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692.441,20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89.302,20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136.832,34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500.915,15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182.303,70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220.757,52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2.140.500,55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13.085.794,98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713.327,64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5.593.263,44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872.279,16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35.318,40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51.512,52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7.505.701,16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7.505.701,16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1.08.122.0010.2056.0000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 SUAS, Controle Social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2.503,80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2.145,01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44.648,81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44.648,81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6" w:name="JR_PAGE_ANCHOR_0_27"/>
            <w:bookmarkEnd w:id="2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22959905" name="Picture">
</wp:docPr>
                  <a:graphic>
                    <a:graphicData uri="http://schemas.openxmlformats.org/drawingml/2006/picture">
                      <pic:pic>
                        <pic:nvPicPr>
                          <pic:cNvPr id="1522959905" name="Picture"/>
                          <pic:cNvPicPr/>
                        </pic:nvPicPr>
                        <pic:blipFill>
                          <a:blip r:embed="img_0_2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08.122.0020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1.08.122.0020.2206.0000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 Cadastro Único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412.363,42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412.363,42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412.363,42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1.08.244.0020.2210.0000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e Atendimento Integral às Famílias – PAIF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2.022.068,08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2.022.068,08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2.022.068,08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1.08.244.0020.2266.0000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Social Especial para pessoas com deficiência, idosas e suas famílias - Centro Dia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769.872,60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769.872,60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769.872,60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1.08.244.0020.2267.0000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Especializado em Abordagem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1.324.141,78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1.324.141,78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1.324.141,78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1.08.244.0020.2302.0000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Especializado para Pessoas em Situação de Rua – Centro Pop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708.371,67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718.371,67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958.371,67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1.08.244.0020.2305.0000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e Atendimento Especializado a Famílias e Indivíduos (PAEFI)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1.066.063,42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1.066.063,42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2.026.063,42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1.08.244.0020.2320.0000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Convivência e Fortalecimento de Vínculos - SCFV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5.720.985,10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5.930.985,10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395.863,89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395.863,89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6.326.848,99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1.08.244.0020.2327.0000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Acolhimento Institucional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18.656.423,32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18.656.423,32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719.481,32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719.481,32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7" w:name="JR_PAGE_ANCHOR_0_28"/>
            <w:bookmarkEnd w:id="2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5683629" name="Picture">
</wp:docPr>
                  <a:graphic>
                    <a:graphicData uri="http://schemas.openxmlformats.org/drawingml/2006/picture">
                      <pic:pic>
                        <pic:nvPicPr>
                          <pic:cNvPr id="25683629" name="Picture"/>
                          <pic:cNvPicPr/>
                        </pic:nvPicPr>
                        <pic:blipFill>
                          <a:blip r:embed="img_0_2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19.687.154,64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1.08.244.0020.2329.0000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Benefícios Eventuais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72.037,50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7.451.200,00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7.523.237,50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1.661.000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1.770.401,62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1.770.401,62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9.293.639,12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63.456.668,67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38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8" w:name="JR_PAGE_ANCHOR_0_29"/>
            <w:bookmarkEnd w:id="2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21012191" name="Picture">
</wp:docPr>
                  <a:graphic>
                    <a:graphicData uri="http://schemas.openxmlformats.org/drawingml/2006/picture">
                      <pic:pic>
                        <pic:nvPicPr>
                          <pic:cNvPr id="1421012191" name="Picture"/>
                          <pic:cNvPicPr/>
                        </pic:nvPicPr>
                        <pic:blipFill>
                          <a:blip r:embed="img_0_2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13110 - SECRETARIA DE EDUCAÇÃO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650.733,84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283.008,92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1.707.854,68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257.500,00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3.790.097,44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3.790.097,44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5.009.224,32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24.590.845,68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264.417,48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5.337,96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256.753,08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77.156,76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30.204.265,32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30.204.265,32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1.12.128.0002.2113.0000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Continuada e Permanente dos Profissionais de Educação da Rede Municipa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40.134,24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740.134,24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755.134,24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2.12.272.0000.0005.0000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29" w:name="JR_PAGE_ANCHOR_0_30"/>
            <w:bookmarkEnd w:id="2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31169212" name="Picture">
</wp:docPr>
                  <a:graphic>
                    <a:graphicData uri="http://schemas.openxmlformats.org/drawingml/2006/picture">
                      <pic:pic>
                        <pic:nvPicPr>
                          <pic:cNvPr id="1831169212" name="Picture"/>
                          <pic:cNvPicPr/>
                        </pic:nvPicPr>
                        <pic:blipFill>
                          <a:blip r:embed="img_0_2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29.741.360,93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29.741.360,93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29.741.360,93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2.12.272.0000.0007.0000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125.580.004,60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125.580.004,60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125.580.004,60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1.12.361.0002.2018.0000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Municipal Inovadora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1.12.361.0002.2084.0000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Construir Unidades Escolares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78.896,36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78.896,36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7.810.739,23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7.810.739,23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7.889.635,59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1.12.361.0002.2087.0000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Modernizar o Equipamento Físico das Unidades Escolares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1.12.361.0002.2108.0000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8.796.290,04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66.522.783,79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1.128.580,20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11.140,68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976.686,48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23.643.953,96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132.192,48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2.896.000,00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1.274.250,00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1.103,64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2.545.323,00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107.933.104,27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5.078.000,00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246.885,00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613.419,76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7.191.932,14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0" w:name="JR_PAGE_ANCHOR_0_31"/>
            <w:bookmarkEnd w:id="3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06276541" name="Picture">
</wp:docPr>
                  <a:graphic>
                    <a:graphicData uri="http://schemas.openxmlformats.org/drawingml/2006/picture">
                      <pic:pic>
                        <pic:nvPicPr>
                          <pic:cNvPr id="1706276541" name="Picture"/>
                          <pic:cNvPicPr/>
                        </pic:nvPicPr>
                        <pic:blipFill>
                          <a:blip r:embed="img_0_3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13.315.236,90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2.401,43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2.401,43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1.553.000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145.013,08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145.013,08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1.123.317,55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3.323.317,55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132.849.073,23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1.12.365.0002.1083.0000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Construir Creches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5.243.360,30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5.243.360,30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5.543.360,30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1.12.365.0002.1085.0000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Ampliar as Unidades Escolares Respeitando os Padrões de Acessibilidade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1.100.000,84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1.100.000,84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2.100.000,84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1.12.365.0002.2088.0000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Creches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63.949.000,00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64.174.000,00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1.595.000,00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1.595.000,00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1" w:name="JR_PAGE_ANCHOR_0_32"/>
            <w:bookmarkEnd w:id="3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17132371" name="Picture">
</wp:docPr>
                  <a:graphic>
                    <a:graphicData uri="http://schemas.openxmlformats.org/drawingml/2006/picture">
                      <pic:pic>
                        <pic:nvPicPr>
                          <pic:cNvPr id="517132371" name="Picture"/>
                          <pic:cNvPicPr/>
                        </pic:nvPicPr>
                        <pic:blipFill>
                          <a:blip r:embed="img_0_3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73.289.000,00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1.12.365.0002.2089.0000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Pré Escola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7.663.614,64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22.849.606,32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49.405,20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381.681,72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4.883.186,32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627.105,00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38.346.019,20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581.104,80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1.305.104,80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1.569.000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259.538,55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559.538,55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608.603,91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1.208.603,91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43.641.266,46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1.12.366.0002.2152.0000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EJA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1.436.803,20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5.140.321,92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53.907,72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2" w:name="JR_PAGE_ANCHOR_0_33"/>
            <w:bookmarkEnd w:id="3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83531193" name="Picture">
</wp:docPr>
                  <a:graphic>
                    <a:graphicData uri="http://schemas.openxmlformats.org/drawingml/2006/picture">
                      <pic:pic>
                        <pic:nvPicPr>
                          <pic:cNvPr id="1583531193" name="Picture"/>
                          <pic:cNvPicPr/>
                        </pic:nvPicPr>
                        <pic:blipFill>
                          <a:blip r:embed="img_0_3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6.641.032,84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6.869.032,84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1.12.367.0002.2160.0000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20.501.705,96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2.447.587,68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56.073,96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149.957,76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10.332,24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23.185.657,60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81.801,72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121.929,00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7.512,88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306.743,60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156.024,51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156.024,51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23.648.425,71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489.100.657,50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3" w:name="JR_PAGE_ANCHOR_0_34"/>
            <w:bookmarkEnd w:id="3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41549306" name="Picture">
</wp:docPr>
                  <a:graphic>
                    <a:graphicData uri="http://schemas.openxmlformats.org/drawingml/2006/picture">
                      <pic:pic>
                        <pic:nvPicPr>
                          <pic:cNvPr id="1841549306" name="Picture"/>
                          <pic:cNvPicPr/>
                        </pic:nvPicPr>
                        <pic:blipFill>
                          <a:blip r:embed="img_0_3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13000 - SECRETARIA DE EDUCAÇÃO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13710 - FUNDO NACIONAL DE DESENVOLVIMENTO DA EDUCAÇÃO BÁSICA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1.12.272.0000.0343.0000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28.317.741,36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28.317.741,36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28.317.741,36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1.12.361.0002.2147.0000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Ensino Fundamental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32.551.590,00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154.573.694,41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15.178,08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187.140.462,49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187.140.462,49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1.12.365.0002.2054.0000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Pré Escola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23.540.387,88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26.642.433,36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15.607,44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50.198.428,68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50.198.428,68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1.12.366.0002.2155.0000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EJA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4.314.537,00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2.199.414,96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6.513.951,96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6.513.951,96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12.367.0002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1.12.367.0002.2148.0000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Manter o Sistema Educacional em Pleno Funcionamento - Educação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10.843.393,68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1.540.000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1.872.265,32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12.715.659,00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12.715.659,00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284.886.243,49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4" w:name="JR_PAGE_ANCHOR_0_35"/>
            <w:bookmarkEnd w:id="3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92048603" name="Picture">
</wp:docPr>
                  <a:graphic>
                    <a:graphicData uri="http://schemas.openxmlformats.org/drawingml/2006/picture">
                      <pic:pic>
                        <pic:nvPicPr>
                          <pic:cNvPr id="992048603" name="Picture"/>
                          <pic:cNvPicPr/>
                        </pic:nvPicPr>
                        <pic:blipFill>
                          <a:blip r:embed="img_0_3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14000 -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14110 - SECRETARIA DE MOBILIDADE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1.24.122.0007.2233.0000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Postagem e Similares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1.004.625,00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1.004.625,00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1.004.625,00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1.26.122.0000.0231.0000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Processamento de Multas de Trânsito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3.3.20.81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1.126.917,02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3.448.858,82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5.175.775,84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5.175.775,84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73.107,84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928.107,84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2.862.213,54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2.862.213,54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3.790.321,38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10.202.230,08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201.776,16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748.898,76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108.678,48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5.168,52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11.356.752,00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1.849.697,15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1.849.697,15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13.206.449,15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1.26.122.0007.2238.0000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17.786,46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17.786,46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17.786,46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26.122.0014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1.26.122.0014.1265.0000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Telecontrole no Sistema Semafórico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5" w:name="JR_PAGE_ANCHOR_0_36"/>
            <w:bookmarkEnd w:id="3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70814706" name="Picture">
</wp:docPr>
                  <a:graphic>
                    <a:graphicData uri="http://schemas.openxmlformats.org/drawingml/2006/picture">
                      <pic:pic>
                        <pic:nvPicPr>
                          <pic:cNvPr id="870814706" name="Picture"/>
                          <pic:cNvPicPr/>
                        </pic:nvPicPr>
                        <pic:blipFill>
                          <a:blip r:embed="img_0_3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1.26.122.0014.2140.0000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de Aeroporto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348.437,06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588.437,06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588.437,06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1.26.122.0014.2199.0000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para o Trânsito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3.042.062,12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3.136.312,12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3.136.312,12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1.26.122.0014.2201.0000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Fiscalização do Transporte e do Trânsito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4.594.191,36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4.594.191,36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4.594.191,36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Rodoviário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26.782.0014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Transporte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1.26.782.0014.2197.0000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no Trânsito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1.049.486,03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6.214.736,00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7.274.222,03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7.274.222,03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39.038.120,40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6" w:name="JR_PAGE_ANCHOR_0_37"/>
            <w:bookmarkEnd w:id="3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39941380" name="Picture">
</wp:docPr>
                  <a:graphic>
                    <a:graphicData uri="http://schemas.openxmlformats.org/drawingml/2006/picture">
                      <pic:pic>
                        <pic:nvPicPr>
                          <pic:cNvPr id="1139941380" name="Picture"/>
                          <pic:cNvPicPr/>
                        </pic:nvPicPr>
                        <pic:blipFill>
                          <a:blip r:embed="img_0_3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18000 -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18110 - SECRETARIA DE SEGURANÇA URBANA E CIDADANIA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115.921,23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133.819,03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364.780,86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26.460,40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7.893,30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4.4.30.42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1.010.274,82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1.010.274,82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10.022.302,28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59.947,32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611.750,04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192.108,65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10.946.108,29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2.189.221,65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2.189.221,65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13.135.329,94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06.122.0008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1.06.122.0008.2183.0000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Efetivar a política de segurança pública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154.303,00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199.303,00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840.090,21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840.090,21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1.039.393,21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1.06.122.0008.2236.0000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Fortalecer a Guarda Municipal enquanto instituição civil de segurança pública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409.617,42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21.351,38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540.968,80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440.919,99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440.919,99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981.888,79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7" w:name="JR_PAGE_ANCHOR_0_38"/>
            <w:bookmarkEnd w:id="3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99862874" name="Picture">
</wp:docPr>
                  <a:graphic>
                    <a:graphicData uri="http://schemas.openxmlformats.org/drawingml/2006/picture">
                      <pic:pic>
                        <pic:nvPicPr>
                          <pic:cNvPr id="1899862874" name="Picture"/>
                          <pic:cNvPicPr/>
                        </pic:nvPicPr>
                        <pic:blipFill>
                          <a:blip r:embed="img_0_3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06.422.0008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1.06.422.0008.1356.0000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Construção Centro Comunitário pela Vida - CONVIVE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4.118,40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4.118,40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4.118,40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20.881.005,16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8" w:name="JR_PAGE_ANCHOR_0_39"/>
            <w:bookmarkEnd w:id="3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59490081" name="Picture">
</wp:docPr>
                  <a:graphic>
                    <a:graphicData uri="http://schemas.openxmlformats.org/drawingml/2006/picture">
                      <pic:pic>
                        <pic:nvPicPr>
                          <pic:cNvPr id="159490081" name="Picture"/>
                          <pic:cNvPicPr/>
                        </pic:nvPicPr>
                        <pic:blipFill>
                          <a:blip r:embed="img_0_3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39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19000 -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19110 - SECRETARIA DE SUSTENTABILIDADE EM MEIO AMBIENTE E ATIVIDADES URBANAS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1.18.122.0007.2004.0000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10.703,79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1.233.573,48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573.311,16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2.108.091,43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2.108.091,43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1.18.122.0007.2234.0000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17.145.346,52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304.838,28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336.833,88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464.072,64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18.347.091,32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3.669.418,26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3.669.418,26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22.016.509,58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 e Conservação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1.18.541.0019.2037.0000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das Unidades de Conservação Municipais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579.309,84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579.309,84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579.309,84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Recursos Hídricos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18.544.0019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1.18.544.0019.1043.0000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Nossa Água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69.455,96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1.333.455,96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1.333.455,96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26.037.366,81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39" w:name="JR_PAGE_ANCHOR_0_40"/>
            <w:bookmarkEnd w:id="3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48697934" name="Picture">
</wp:docPr>
                  <a:graphic>
                    <a:graphicData uri="http://schemas.openxmlformats.org/drawingml/2006/picture">
                      <pic:pic>
                        <pic:nvPicPr>
                          <pic:cNvPr id="248697934" name="Picture"/>
                          <pic:cNvPicPr/>
                        </pic:nvPicPr>
                        <pic:blipFill>
                          <a:blip r:embed="img_0_3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21000 - PLANO DE ASSISTÊNCIA A SAÚDE DO SERVIDOR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21910 - PLANO DE ASSISTÊNCIA À SAUDE DO SERVIDOR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Saúde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1.10.122.0007.2004.0000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6.122.066,00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4.980,00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6.132.046,00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6.132.046,00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2.10.122.0007.2291.0000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 de Saúde para o Servidor Municipal : solidário e resolutivo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3.900.000,00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40.858.002,19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1.899.060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46.038.002,19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46.038.002,19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52.170.048,19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0" w:name="JR_PAGE_ANCHOR_0_41"/>
            <w:bookmarkEnd w:id="4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25433370" name="Picture">
</wp:docPr>
                  <a:graphic>
                    <a:graphicData uri="http://schemas.openxmlformats.org/drawingml/2006/picture">
                      <pic:pic>
                        <pic:nvPicPr>
                          <pic:cNvPr id="1325433370" name="Picture"/>
                          <pic:cNvPicPr/>
                        </pic:nvPicPr>
                        <pic:blipFill>
                          <a:blip r:embed="img_0_4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23000 -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23110 - CONTROLADORIA GERAL DO MUNICÍPIO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9.900,00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34.488,08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26.656,96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10.167,41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135.212,45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135.212,45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3.477.176,53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40.894,80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23.703,00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217.482,00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3.789.256,33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3.789.256,33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3.924.468,78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7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1" w:name="JR_PAGE_ANCHOR_0_42"/>
            <w:bookmarkEnd w:id="4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60793905" name="Picture">
</wp:docPr>
                  <a:graphic>
                    <a:graphicData uri="http://schemas.openxmlformats.org/drawingml/2006/picture">
                      <pic:pic>
                        <pic:nvPicPr>
                          <pic:cNvPr id="560793905" name="Picture"/>
                          <pic:cNvPicPr/>
                        </pic:nvPicPr>
                        <pic:blipFill>
                          <a:blip r:embed="img_0_4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31000 -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31310 - DEPARTAMENTO MUNICIPAL DE LIMPEZA URBANA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5.466.345,86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5.466.345,86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5.466.345,86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7.648.975,92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7.648.975,92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7.648.975,92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137.252,50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137.252,50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137.252,50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1.250.764,20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1.260.764,20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3.489.345,00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3.489.345,00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4.750.109,20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1.15.061.0000.0011.0000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 de Pequeno 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144.081,97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144.081,97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144.081,97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1.15.062.0000.0010.0000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Precatórios - Art. 100 CF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67.237,01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67.237,01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67.237,01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2" w:name="JR_PAGE_ANCHOR_0_43"/>
            <w:bookmarkEnd w:id="4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46245890" name="Picture">
</wp:docPr>
                  <a:graphic>
                    <a:graphicData uri="http://schemas.openxmlformats.org/drawingml/2006/picture">
                      <pic:pic>
                        <pic:nvPicPr>
                          <pic:cNvPr id="1146245890" name="Picture"/>
                          <pic:cNvPicPr/>
                        </pic:nvPicPr>
                        <pic:blipFill>
                          <a:blip r:embed="img_0_4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243.276,00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243.276,00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243.276,00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1.15.122.0007.2004.0000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2.622.041,14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146.268,48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255.600,00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3.490.009,62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26.864,70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93.321,63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282.186,33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215.425,64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215.425,64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1.756.000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79.543,35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79.543,35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4.067.164,94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6.749.327,38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372.444,80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152.578,66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604.087,92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2.520,48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18.115,56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7.935.074,80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7.935.074,80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1.838.000,00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1.858.000,00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4.910.000,00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406.694,89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406.694,89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7.174.694,89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3" w:name="JR_PAGE_ANCHOR_0_44"/>
            <w:bookmarkEnd w:id="4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99659187" name="Picture">
</wp:docPr>
                  <a:graphic>
                    <a:graphicData uri="http://schemas.openxmlformats.org/drawingml/2006/picture">
                      <pic:pic>
                        <pic:nvPicPr>
                          <pic:cNvPr id="1199659187" name="Picture"/>
                          <pic:cNvPicPr/>
                        </pic:nvPicPr>
                        <pic:blipFill>
                          <a:blip r:embed="img_0_4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257.200,00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3.797.000,43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352.887,19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168.592,68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25.091,82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4.465.572,12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4.724.272,12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15.128.0007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1.15.128.0007.2132.0000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200.515,29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200.515,29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200.515,29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Urbanos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15.452.0019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1.15.452.0019.2169.0000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Limpeza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25.091.626,43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882.200,00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3.010.192,73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29.052.419,16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16.502.103,54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1.062.236,34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138.471,12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18.115,56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3.085.969,60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21.897,72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59.226,18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26.214.020,06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89.924,74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364.230,00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1.221.687,12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1.711.841,86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56.980.331,08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Preservação e Conservação Ambiental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4" w:name="JR_PAGE_ANCHOR_0_45"/>
            <w:bookmarkEnd w:id="4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15424394" name="Picture">
</wp:docPr>
                  <a:graphic>
                    <a:graphicData uri="http://schemas.openxmlformats.org/drawingml/2006/picture">
                      <pic:pic>
                        <pic:nvPicPr>
                          <pic:cNvPr id="815424394" name="Picture"/>
                          <pic:cNvPicPr/>
                        </pic:nvPicPr>
                        <pic:blipFill>
                          <a:blip r:embed="img_0_4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18.541.0019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Meio Ambiente e Sustentabilidade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1.18.541.0019.2318.0000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Coleta de Resíduos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403.500,00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117.473,95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4.298.700,95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4.832.074,90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15.299.686,77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1.719.934,06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285.230,52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7.462.202,85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2.059.447,03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27.149.501,23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166.800,00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166.800,00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32.148.376,13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1.18.541.0019.2319.0000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Central de Tratamento de Resíduos - CTR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163.020,00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163.020,00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7.938.020,00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40.508,52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40.508,52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40.508,52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139.666.236,23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5" w:name="JR_PAGE_ANCHOR_0_46"/>
            <w:bookmarkEnd w:id="4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01719024" name="Picture">
</wp:docPr>
                  <a:graphic>
                    <a:graphicData uri="http://schemas.openxmlformats.org/drawingml/2006/picture">
                      <pic:pic>
                        <pic:nvPicPr>
                          <pic:cNvPr id="901719024" name="Picture"/>
                          <pic:cNvPicPr/>
                        </pic:nvPicPr>
                        <pic:blipFill>
                          <a:blip r:embed="img_0_4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33310 - AGÊNCIA DE PROTEÇÃO E DEFESA DO CONSUMIDOR - FUMCON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367.567,14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367.567,14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367.567,14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597.758,16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597.758,16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597.758,16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59.711,00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59.711,00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102.000,14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1.551.000,14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1.081.700,20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1.081.700,20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3.092.411,34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2.789.833,30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3.071.833,30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6" w:name="JR_PAGE_ANCHOR_0_47"/>
            <w:bookmarkEnd w:id="4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63121617" name="Picture">
</wp:docPr>
                  <a:graphic>
                    <a:graphicData uri="http://schemas.openxmlformats.org/drawingml/2006/picture">
                      <pic:pic>
                        <pic:nvPicPr>
                          <pic:cNvPr id="563121617" name="Picture"/>
                          <pic:cNvPicPr/>
                        </pic:nvPicPr>
                        <pic:blipFill>
                          <a:blip r:embed="img_0_4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3.071.833,30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1.14.131.0007.2256.0000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Promover ações e campanhas informativas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15.244,00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15.244,00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15.244,00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1.14.422.0007.2255.0000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Conscientizar os Consumidores e Agentes de Mercado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7.654.291,42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5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7" w:name="JR_PAGE_ANCHOR_0_48"/>
            <w:bookmarkEnd w:id="4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422050194" name="Picture">
</wp:docPr>
                  <a:graphic>
                    <a:graphicData uri="http://schemas.openxmlformats.org/drawingml/2006/picture">
                      <pic:pic>
                        <pic:nvPicPr>
                          <pic:cNvPr id="422050194" name="Picture"/>
                          <pic:cNvPicPr/>
                        </pic:nvPicPr>
                        <pic:blipFill>
                          <a:blip r:embed="img_0_4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33000 - AGENCIA DE PROTEÇÃO E DEFESA DO CONSUMIDOR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33710 - FUNDO MUNICIPAL DE PROTEÇÃO AO CONSUMIDOR - FUNCON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Outras Transferências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04.845.0000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1.04.845.0000.0003.0000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Contribuições Institucionais a Diversas Entidades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101.150,00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101.150,00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101.150,00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68.640,00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144.235,00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273.255,00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1.689.200,00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577.120,00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382.392,00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112.708,00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3.400.250,00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3.400.250,00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1.14.131.0007.2256.0000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Promover ações e campanhas informativas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1.14.422.0007.2255.0000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Conscientizar os Consumidores e Agentes de Mercado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8" w:name="JR_PAGE_ANCHOR_0_49"/>
            <w:bookmarkEnd w:id="4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08709481" name="Picture">
</wp:docPr>
                  <a:graphic>
                    <a:graphicData uri="http://schemas.openxmlformats.org/drawingml/2006/picture">
                      <pic:pic>
                        <pic:nvPicPr>
                          <pic:cNvPr id="1808709481" name="Picture"/>
                          <pic:cNvPicPr/>
                        </pic:nvPicPr>
                        <pic:blipFill>
                          <a:blip r:embed="img_0_4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3.740.000,00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49" w:name="JR_PAGE_ANCHOR_0_50"/>
            <w:bookmarkEnd w:id="4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92220571" name="Picture">
</wp:docPr>
                  <a:graphic>
                    <a:graphicData uri="http://schemas.openxmlformats.org/drawingml/2006/picture">
                      <pic:pic>
                        <pic:nvPicPr>
                          <pic:cNvPr id="1892220571" name="Picture"/>
                          <pic:cNvPicPr/>
                        </pic:nvPicPr>
                        <pic:blipFill>
                          <a:blip r:embed="img_0_4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34000 -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34310 - JUIZ DE FORA PREVIDÊNCIA - JFPREV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115.513,88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35.086,12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34.323,00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66.082,00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776.444,98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173.090,91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109.795,16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1.367.536,05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1.518.136,05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2.337.837,40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2.493.437,40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2.493.437,40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1.09.128.0001.2166.0000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Estrutura de Governança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319.605,00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207.682,44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712.287,44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712.287,44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09.128.0007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1.09.128.0007.2132.0000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0" w:name="JR_PAGE_ANCHOR_0_51"/>
            <w:bookmarkEnd w:id="5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40700891" name="Picture">
</wp:docPr>
                  <a:graphic>
                    <a:graphicData uri="http://schemas.openxmlformats.org/drawingml/2006/picture">
                      <pic:pic>
                        <pic:nvPicPr>
                          <pic:cNvPr id="640700891" name="Picture"/>
                          <pic:cNvPicPr/>
                        </pic:nvPicPr>
                        <pic:blipFill>
                          <a:blip r:embed="img_0_5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311.128,62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311.128,62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311.128,62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716.948,56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716.948,56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716.948,56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2.09.272.0000.0277.0000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PJF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391.517.467,90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22.508.195,22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1.452.000,00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415.477.663,12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415.477.663,12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2.09.272.0000.0292.0000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Câmara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1.852.378,97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259.669,54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2.118.048,51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2.118.048,51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2.09.272.0000.0293.0000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DEMLURB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15.839.666,06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4.779.519,42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20.667.185,48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20.667.185,48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2.09.272.0000.0294.0000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FUNALFA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5.563.097,53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736.484,19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6.323.581,72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6.323.581,72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21.700,00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21.700,00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21.700,00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2.09.274.0000.0344.0000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Aposentadorias/Pensões Especiais - PJF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24.752.456,26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1" w:name="JR_PAGE_ANCHOR_0_52"/>
            <w:bookmarkEnd w:id="5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17933741" name="Picture">
</wp:docPr>
                  <a:graphic>
                    <a:graphicData uri="http://schemas.openxmlformats.org/drawingml/2006/picture">
                      <pic:pic>
                        <pic:nvPicPr>
                          <pic:cNvPr id="1317933741" name="Picture"/>
                          <pic:cNvPicPr/>
                        </pic:nvPicPr>
                        <pic:blipFill>
                          <a:blip r:embed="img_0_5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12.190.814,83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37.273.271,09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37.273.271,09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2.09.274.0000.0346.0000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Aposentadorias/Pensões Especiais - DEMLURB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7.998,12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366.160,34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197.448,42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571.606,88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571.606,88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2.09.274.0000.0347.0000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Aposentadoria/Pensões Especiais - FUNALFA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772,80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20.503,21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21.276,01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21.276,01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09.331.0007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1.09.331.0007.2245.0000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Vale Alimentação para Servidores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44.079,00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45.879,00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45.879,00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1.24.122.0007.2233.0000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Postagem e Similares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1.802.000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4.815.003,53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4.815.003,53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4.816.803,53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2" w:name="JR_PAGE_ANCHOR_0_53"/>
            <w:bookmarkEnd w:id="5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97535227" name="Picture">
</wp:docPr>
                  <a:graphic>
                    <a:graphicData uri="http://schemas.openxmlformats.org/drawingml/2006/picture">
                      <pic:pic>
                        <pic:nvPicPr>
                          <pic:cNvPr id="1397535227" name="Picture"/>
                          <pic:cNvPicPr/>
                        </pic:nvPicPr>
                        <pic:blipFill>
                          <a:blip r:embed="img_0_5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2.99.999.9999.2799.0000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Financeira do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1.800.000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9.9.99.99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145.000.209,77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638.293.163,18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0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3" w:name="JR_PAGE_ANCHOR_0_54"/>
            <w:bookmarkEnd w:id="5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40897051" name="Picture">
</wp:docPr>
                  <a:graphic>
                    <a:graphicData uri="http://schemas.openxmlformats.org/drawingml/2006/picture">
                      <pic:pic>
                        <pic:nvPicPr>
                          <pic:cNvPr id="1340897051" name="Picture"/>
                          <pic:cNvPicPr/>
                        </pic:nvPicPr>
                        <pic:blipFill>
                          <a:blip r:embed="img_0_5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40410 -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507.518,98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507.518,98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507.518,98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1.165.318,20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1.165.318,20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1.165.318,20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1.957,10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191.026,80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192.983,90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192.983,90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Judiciária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1.13.061.0000.0011.0000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Sentenças Judiciais de Pequeno Valor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Defesa do Interesse Público no Processo Judiciário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13.062.0000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1.13.062.0000.0010.0000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Precatórios - Art. 100 CF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88.809,65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88.809,65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4" w:name="JR_PAGE_ANCHOR_0_55"/>
            <w:bookmarkEnd w:id="5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95853434" name="Picture">
</wp:docPr>
                  <a:graphic>
                    <a:graphicData uri="http://schemas.openxmlformats.org/drawingml/2006/picture">
                      <pic:pic>
                        <pic:nvPicPr>
                          <pic:cNvPr id="995853434" name="Picture"/>
                          <pic:cNvPicPr/>
                        </pic:nvPicPr>
                        <pic:blipFill>
                          <a:blip r:embed="img_0_5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88.809,65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1.13.122.0001.1178.0000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Plataforma Integrada de Coleta de Informações e Indicadores Culturais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1.13.122.0005.1223.0000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Mapeamento da população de todas as crenças religiosas de Juiz de Fora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1.13.122.0007.2004.0000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69.947,24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4.664.211,49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217.139,06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128.618,55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5.725.116,34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3.178,91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3.178,91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5.728.295,25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1.13.122.0007.2041.0000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Aperfeiçoamento e ampliação do sistema biométrico de frequência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1.13.122.0007.2137.0000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22.261,83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122.261,83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237.261,83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5" w:name="JR_PAGE_ANCHOR_0_56"/>
            <w:bookmarkEnd w:id="5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009895108" name="Picture">
</wp:docPr>
                  <a:graphic>
                    <a:graphicData uri="http://schemas.openxmlformats.org/drawingml/2006/picture">
                      <pic:pic>
                        <pic:nvPicPr>
                          <pic:cNvPr id="2009895108" name="Picture"/>
                          <pic:cNvPicPr/>
                        </pic:nvPicPr>
                        <pic:blipFill>
                          <a:blip r:embed="img_0_5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1.13.122.0007.2234.0000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139.301,76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3.168.740,14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381.451,98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119.609,16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99.999,96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493.149,01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797,52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4.793.049,53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4.793.049,53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1.13.122.0007.2235.0000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13.128.0007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1.13.128.0007.2132.0000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Patrimônio Histórico, Artístico e Arqueológico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1.13.391.0005.1028.0000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Recuperação de Prédios Tombados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1.13.391.0005.1326.0000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Elaboração do Diagnóstico do Plano Municipal de Preservação do Patrimônio Cultural (PMPPC)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1.13.391.0005.2021.0000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de Fortalecimento da Cultura Negra/Afro-Brasileira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3.300,00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1.13.391.0005.2027.0000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de Acervos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6" w:name="JR_PAGE_ANCHOR_0_57"/>
            <w:bookmarkEnd w:id="5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805502914" name="Picture">
</wp:docPr>
                  <a:graphic>
                    <a:graphicData uri="http://schemas.openxmlformats.org/drawingml/2006/picture">
                      <pic:pic>
                        <pic:nvPicPr>
                          <pic:cNvPr id="805502914" name="Picture"/>
                          <pic:cNvPicPr/>
                        </pic:nvPicPr>
                        <pic:blipFill>
                          <a:blip r:embed="img_0_5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1.13.391.0005.2029.0000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Valorização do Patrimônio, Memória e Acervos Culturais da Cidade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11.744,00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231.744,00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231.744,00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1.13.391.0005.2222.0000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Inventários Participativos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Difusão Cultural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1.13.392.0005.1198.0000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Reestrutução do Museu da Imagem e do Som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1.13.392.0005.2015.0000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Ações, Eventos, Atividades e Projetos Culturais, Artísticos, Literários e Diversos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964.005,00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1.311.005,00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1.311.005,00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1.13.392.0005.2017.0000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Carnaval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1.032.343,06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2.182.343,06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2.182.343,06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1.13.392.0005.2032.0000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CEU - Centro de Artes e Esportes Unificados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981.719,40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1.014.719,40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1.014.719,40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1.13.392.0005.2215.0000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Gente em Primeiro Lugar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7" w:name="JR_PAGE_ANCHOR_0_58"/>
            <w:bookmarkEnd w:id="5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131242394" name="Picture">
</wp:docPr>
                  <a:graphic>
                    <a:graphicData uri="http://schemas.openxmlformats.org/drawingml/2006/picture">
                      <pic:pic>
                        <pic:nvPicPr>
                          <pic:cNvPr id="2131242394" name="Picture"/>
                          <pic:cNvPicPr/>
                        </pic:nvPicPr>
                        <pic:blipFill>
                          <a:blip r:embed="img_0_5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1.492.231,56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1.492.231,56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1.492.231,56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1.13.392.0005.2217.0000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Rede Municipal de Pontos de 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1.13.392.0005.2218.0000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Agentes Culturais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1.13.392.0005.2221.0000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Arte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1.13.392.0005.2915.0000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Lei Aldir Blanc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986.700,01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3.3.60.45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309.518,22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18.068,95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149.586,90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3.613,79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1.719.000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2.061.168,86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3.528.656,73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3.528.656,73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13.422.0005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1.13.422.0005.2024.0000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Corredor Multiplural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da Dívida Interna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28.843.0000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1.28.843.0000.0012.0000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Dívida Contratada -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3.2.90.21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3.2.90.22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8" w:name="JR_PAGE_ANCHOR_0_59"/>
            <w:bookmarkEnd w:id="5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26228868" name="Picture">
</wp:docPr>
                  <a:graphic>
                    <a:graphicData uri="http://schemas.openxmlformats.org/drawingml/2006/picture">
                      <pic:pic>
                        <pic:nvPicPr>
                          <pic:cNvPr id="1226228868" name="Picture"/>
                          <pic:cNvPicPr/>
                        </pic:nvPicPr>
                        <pic:blipFill>
                          <a:blip r:embed="img_0_5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59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4.6.90.71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39.450,00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39.650,00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39.650,00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23.433.064,57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7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59" w:name="JR_PAGE_ANCHOR_0_60"/>
            <w:bookmarkEnd w:id="5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1133321" name="Picture">
</wp:docPr>
                  <a:graphic>
                    <a:graphicData uri="http://schemas.openxmlformats.org/drawingml/2006/picture">
                      <pic:pic>
                        <pic:nvPicPr>
                          <pic:cNvPr id="21133321" name="Picture"/>
                          <pic:cNvPicPr/>
                        </pic:nvPicPr>
                        <pic:blipFill>
                          <a:blip r:embed="img_0_5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40000 - FUNDAÇÃO CULTURAL ALFREDO FERREIRA LAGE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40710 - FUNDO MUNICIPAL DE CULTURA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1.13.122.0007.2200.0000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13.884,07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Difusão Cultural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13.392.0005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1.13.392.0005.2022.0000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Programa Cultural Murilo Mendes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1.726.909,19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1.740.793,26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0" w:name="JR_PAGE_ANCHOR_0_61"/>
            <w:bookmarkEnd w:id="6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30016061" name="Picture">
</wp:docPr>
                  <a:graphic>
                    <a:graphicData uri="http://schemas.openxmlformats.org/drawingml/2006/picture">
                      <pic:pic>
                        <pic:nvPicPr>
                          <pic:cNvPr id="1630016061" name="Picture"/>
                          <pic:cNvPicPr/>
                        </pic:nvPicPr>
                        <pic:blipFill>
                          <a:blip r:embed="img_0_6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41000 -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41410 - FUNDAÇÃO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1.04.122.0007.2137.0000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1.04.128.0001.2135.0000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QUALIFICARH - Programa de Qualificação do Servidor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64.100,16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64.100,16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64.100,16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526.449,48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526.449,48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526.449,48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12.477,48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23.288,94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23.288,94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23.288,94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1" w:name="JR_PAGE_ANCHOR_0_62"/>
            <w:bookmarkEnd w:id="6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54751712" name="Picture">
</wp:docPr>
                  <a:graphic>
                    <a:graphicData uri="http://schemas.openxmlformats.org/drawingml/2006/picture">
                      <pic:pic>
                        <pic:nvPicPr>
                          <pic:cNvPr id="254751712" name="Picture"/>
                          <pic:cNvPicPr/>
                        </pic:nvPicPr>
                        <pic:blipFill>
                          <a:blip r:embed="img_0_6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5.284,30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5.284,30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5.284,30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13.122.0007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1.13.122.0007.2004.0000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39.400,00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2.257.620,23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298.879,74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77.476,56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18.639,18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24.800,75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2.718.816,46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86.501,22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86.501,22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2.805.317,68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1.13.122.0007.2234.0000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1.976.395,63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145.974,27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25.639,08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365.395,56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2.525.404,54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2.525.404,54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Patrimônio Histórico, Artístico e Arqueológico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13.391.0005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Cultura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1.13.391.0005.1127.0000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Restauração de Prédios e Monumentos Tombados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2.620.999,60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2.620.999,60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2.620.999,60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1.13.391.0005.1142.0000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Revitalização do Parque Mariano Procópio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31.864,98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31.864,98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18.952,92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48.952,92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38.954,52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38.954,52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119.772,42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1.13.391.0005.2144.0000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Restauração do Acervo do Museu Mariano Procópio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8.860,00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2" w:name="JR_PAGE_ANCHOR_0_63"/>
            <w:bookmarkEnd w:id="6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40557799" name="Picture">
</wp:docPr>
                  <a:graphic>
                    <a:graphicData uri="http://schemas.openxmlformats.org/drawingml/2006/picture">
                      <pic:pic>
                        <pic:nvPicPr>
                          <pic:cNvPr id="40557799" name="Picture"/>
                          <pic:cNvPicPr/>
                        </pic:nvPicPr>
                        <pic:blipFill>
                          <a:blip r:embed="img_0_6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Especiais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28.331.0000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1.28.331.0000.0002.0000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PASEP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8.752.354,60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3" w:name="JR_PAGE_ANCHOR_0_64"/>
            <w:bookmarkEnd w:id="6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35927615" name="Picture">
</wp:docPr>
                  <a:graphic>
                    <a:graphicData uri="http://schemas.openxmlformats.org/drawingml/2006/picture">
                      <pic:pic>
                        <pic:nvPicPr>
                          <pic:cNvPr id="1935927615" name="Picture"/>
                          <pic:cNvPicPr/>
                        </pic:nvPicPr>
                        <pic:blipFill>
                          <a:blip r:embed="img_0_6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50000 -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50810 - CÂMARA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Legislativa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Ação Legislativa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01.031.0007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1.01.031.0007.2098.0000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Legislativas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15.280.472,74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15.872.672,74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15.872.672,74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1.535.543,60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1.161.762,00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5.974.709,60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3.644.936,58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996.000,00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18.777.151,78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18.777.151,78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1.01.122.0007.2020.0000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Comunicação Social e Transparência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815.560,00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840.560,00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4" w:name="JR_PAGE_ANCHOR_0_65"/>
            <w:bookmarkEnd w:id="6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86938287" name="Picture">
</wp:docPr>
                  <a:graphic>
                    <a:graphicData uri="http://schemas.openxmlformats.org/drawingml/2006/picture">
                      <pic:pic>
                        <pic:nvPicPr>
                          <pic:cNvPr id="1286938287" name="Picture"/>
                          <pic:cNvPicPr/>
                        </pic:nvPicPr>
                        <pic:blipFill>
                          <a:blip r:embed="img_0_6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840.560,00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1.01.122.0007.2100.0000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Encargos com Recepção, Eventos e Hospedagens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239.640,00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421.140,00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421.140,00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1.01.122.0007.2234.0000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15.424.226,91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5.128.442,13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21.383.269,04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21.383.269,04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01.122.0018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Câmara, Cidadã, Solidária e Participativa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1.01.122.0018.2016.0000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do Centro de Atenção ao Cidadão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371.000,00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01.128.0007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1.01.128.0007.2023.0000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Escola Legislativo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1.774.232,97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1.774.232,97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1.774.232,97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3.225.240,56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3.225.240,56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3.225.240,56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2.09.272.0000.0292.0000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Aposentados/Pensionistas - Câmara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1.860.904,69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211.825,38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5" w:name="JR_PAGE_ANCHOR_0_66"/>
            <w:bookmarkEnd w:id="6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12982601" name="Picture">
</wp:docPr>
                  <a:graphic>
                    <a:graphicData uri="http://schemas.openxmlformats.org/drawingml/2006/picture">
                      <pic:pic>
                        <pic:nvPicPr>
                          <pic:cNvPr id="1912982601" name="Picture"/>
                          <pic:cNvPicPr/>
                        </pic:nvPicPr>
                        <pic:blipFill>
                          <a:blip r:embed="img_0_6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2.072.730,07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2.072.730,07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2.09.274.0000.0345.0000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Pagamento de Aposentadorias/Pensões Especiais - Câmara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437.552,31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573.541,16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1.011.093,47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1.011.093,47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66.124.090,63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2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6" w:name="JR_PAGE_ANCHOR_0_67"/>
            <w:bookmarkEnd w:id="6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39879799" name="Picture">
</wp:docPr>
                  <a:graphic>
                    <a:graphicData uri="http://schemas.openxmlformats.org/drawingml/2006/picture">
                      <pic:pic>
                        <pic:nvPicPr>
                          <pic:cNvPr id="939879799" name="Picture"/>
                          <pic:cNvPicPr/>
                        </pic:nvPicPr>
                        <pic:blipFill>
                          <a:blip r:embed="img_0_6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60000 -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60110 - SECRETARIA DE RECURSOS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1.04.122.0000.0065.0000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ao Plano de Assistência à Saúde (PAS-JF)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45.760,00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145.760,00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548.949,00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400.214,36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274.431,17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12.813,77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1.657.928,30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1.657.928,30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1.04.122.0007.2041.0000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Aperfeiçoamento e ampliação do sistema biométrico de frequência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65.502,59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534.295,64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180.452,60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780.250,83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780.250,83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1.04.122.0007.2122.0000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Reestruturação do Plano de Cargos, Vencimentos e Remuneração dos Servidores Municipais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9.191.167,33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243.730,92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231.589,68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44.856,00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160.973,04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211.956,48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3.3.90.08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1.192,68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166.374,72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10.251.840,85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10.251.840,85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1.04.128.0001.2135.0000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QUALIFICARH - Programa de Qualificação do Servidor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7" w:name="JR_PAGE_ANCHOR_0_68"/>
            <w:bookmarkEnd w:id="6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26293158" name="Picture">
</wp:docPr>
                  <a:graphic>
                    <a:graphicData uri="http://schemas.openxmlformats.org/drawingml/2006/picture">
                      <pic:pic>
                        <pic:nvPicPr>
                          <pic:cNvPr id="1726293158" name="Picture"/>
                          <pic:cNvPicPr/>
                        </pic:nvPicPr>
                        <pic:blipFill>
                          <a:blip r:embed="img_0_6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04.128.0007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1.04.128.0007.2132.0000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Concursos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04.331.0007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1.04.331.0007.2245.0000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Vale Alimentação para Servidores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19.096.249,14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19.096.249,14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19.096.249,14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25.019.479,68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25.019.479,68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25.019.479,68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2.09.272.0000.0007.0000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Suplementar ao RPPS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3.1.91.13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40.063.097,80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40.063.097,80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40.063.097,80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09.273.0000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Operação Especial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1.09.273.0000.0271.0000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Contribuição Patronal para o RPPS - Previdência Complementar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406.183,86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406.183,86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3.1.90.07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2.837.966,10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2.837.966,10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3.244.149,96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105.905.996,56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8" w:name="JR_PAGE_ANCHOR_0_69"/>
            <w:bookmarkEnd w:id="6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574569" name="Picture">
</wp:docPr>
                  <a:graphic>
                    <a:graphicData uri="http://schemas.openxmlformats.org/drawingml/2006/picture">
                      <pic:pic>
                        <pic:nvPicPr>
                          <pic:cNvPr id="11574569" name="Picture"/>
                          <pic:cNvPicPr/>
                        </pic:nvPicPr>
                        <pic:blipFill>
                          <a:blip r:embed="img_0_6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69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61000 -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61110 - SECRETARIA DE TRANSFORMAÇÃO DIGITAL E ADMINISTRATIVA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1.427.618,04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1.239.875,43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29.478,04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82.815,04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4.864.786,55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10.486,96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34.086,96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4.898.873,51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1.04.122.0007.2013.0000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Tarifas de Água e Esgoto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9.453,25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9.453,25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9.453,25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1.04.122.0007.2130.0000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Sistema de Segurança dos Prédios da Prefeitura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8.185,36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8.185,36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8.185,36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1.04.122.0007.2137.0000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dos Equipamentos Públicos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54.099,70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313.691,26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367.790,96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2.367.790,96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Publicação de Atos Oficiais do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11.868.112,48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616.256,88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183.928,80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126.883,32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69" w:name="JR_PAGE_ANCHOR_0_70"/>
            <w:bookmarkEnd w:id="6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042096434" name="Picture">
</wp:docPr>
                  <a:graphic>
                    <a:graphicData uri="http://schemas.openxmlformats.org/drawingml/2006/picture">
                      <pic:pic>
                        <pic:nvPicPr>
                          <pic:cNvPr id="1042096434" name="Picture"/>
                          <pic:cNvPicPr/>
                        </pic:nvPicPr>
                        <pic:blipFill>
                          <a:blip r:embed="img_0_6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94.349,76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12.961.531,24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2.201.074,85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2.201.074,85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15.162.606,09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52.773,38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154.047,17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3.3.91.39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12.540,00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219.360,55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219.360,55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04.126.0001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1.04.126.0001.1188.0000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Infraestrutura de Tecnologia da Informação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54.672,72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1.159.312,82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2.013.985,54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2.013.985,54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1.04.126.0001.1190.0000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Sistemas da Informação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1.882.487,18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1.882.487,18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1.882.487,18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Trabalho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Proteção e Benefícios ao Trabalhador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11.331.0007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1.11.331.0007.2244.0000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Distribuição de Vales Transportes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8.236,80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8.236,80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8.236,80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Comunicações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24.122.0007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1.24.122.0007.2233.0000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Serviços de Postagem e Similares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508.296,31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508.296,31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508.296,31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27.253.275,55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0" w:name="JR_PAGE_ANCHOR_0_71"/>
            <w:bookmarkEnd w:id="7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55853074" name="Picture">
</wp:docPr>
                  <a:graphic>
                    <a:graphicData uri="http://schemas.openxmlformats.org/drawingml/2006/picture">
                      <pic:pic>
                        <pic:nvPicPr>
                          <pic:cNvPr id="1755853074" name="Picture"/>
                          <pic:cNvPicPr/>
                        </pic:nvPicPr>
                        <pic:blipFill>
                          <a:blip r:embed="img_0_7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62110 -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Urbanismo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107.950,00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88.647,35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504.772,79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84.959,73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833.329,87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1.144.411,23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1.144.411,23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1.977.741,10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2.587.955,42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343.789,68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63.392,52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50.515,80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3.129.653,42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3.129.653,42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Infra-Estrutura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15.451.0001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1.15.451.0001.1289.0000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Planos Regionais de Estruturação Urbana - PEUs e Minuta da Legislação de Parcelamento, Uso e Ocupação do Solo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4.4.90.35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3.807.000,00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3.807.000,00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3.807.000,00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16.122.0012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1.16.122.0012.1268.0000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Atualização do Diagnóstico da Situação Habitacional no Município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472.108,03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472.108,03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472.108,03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1.16.122.0012.1273.0000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Provisão Habitacional por meio de Construção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1.404.401,88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1.404.401,88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1.404.401,88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1.16.244.0012.2272.0000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Técnica Pública Gratuita para Habitação de Interesse Social - ATHIS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1" w:name="JR_PAGE_ANCHOR_0_72"/>
            <w:bookmarkEnd w:id="7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456406211" name="Picture">
</wp:docPr>
                  <a:graphic>
                    <a:graphicData uri="http://schemas.openxmlformats.org/drawingml/2006/picture">
                      <pic:pic>
                        <pic:nvPicPr>
                          <pic:cNvPr id="1456406211" name="Picture"/>
                          <pic:cNvPicPr/>
                        </pic:nvPicPr>
                        <pic:blipFill>
                          <a:blip r:embed="img_0_7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1.16.482.0012.2264.0000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Regularização Fundiária Sustentável de Interesse Social - Reurb-S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1.747.000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891.861,60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891.861,60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1.371.861,60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12.210.766,03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7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2" w:name="JR_PAGE_ANCHOR_0_73"/>
            <w:bookmarkEnd w:id="7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86201427" name="Picture">
</wp:docPr>
                  <a:graphic>
                    <a:graphicData uri="http://schemas.openxmlformats.org/drawingml/2006/picture">
                      <pic:pic>
                        <pic:nvPicPr>
                          <pic:cNvPr id="1286201427" name="Picture"/>
                          <pic:cNvPicPr/>
                        </pic:nvPicPr>
                        <pic:blipFill>
                          <a:blip r:embed="img_0_7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62000 - SECRETARIA DE PLANEJAMENTO URBANO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62710 - FUNDO MUNICIPAL DE HABITAÇÃO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16.244.0012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1.16.244.0012.2161.0000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Técnica Pública Gratuita para Habitação de Interesse Social - ATHIS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Habitação Urbana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16.482.0012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Habitação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1.16.482.0012.2114.0000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Regularização Fundiária Sustentável de Interesse Social - Reurb-S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511.361,00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1.211.361,00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3" w:name="JR_PAGE_ANCHOR_0_74"/>
            <w:bookmarkEnd w:id="7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76481469" name="Picture">
</wp:docPr>
                  <a:graphic>
                    <a:graphicData uri="http://schemas.openxmlformats.org/drawingml/2006/picture">
                      <pic:pic>
                        <pic:nvPicPr>
                          <pic:cNvPr id="1176481469" name="Picture"/>
                          <pic:cNvPicPr/>
                        </pic:nvPicPr>
                        <pic:blipFill>
                          <a:blip r:embed="img_0_7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63000 -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63110 - SECRETARIA DE PLANEJAMENTO DO TERRITORIO E PARTICIPAÇÃO POPULAR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Planejamento e Orçamento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04.121.0010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Democracia Participativa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1.04.121.0010.2348.0000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Territórios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532.488,87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532.488,87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532.488,87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182.886,00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31.922,15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4.772,79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277.580,94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277.580,94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2.761.368,85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257.311,80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12.644,88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501,84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3.049.827,37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3.049.827,37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Ciência e Tecnologia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Tecnologia da Informatização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19.126.0001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1.19.126.0001.1190.0000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Sistemas da Informação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326.381,72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326.381,72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326.381,72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99.999.9999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1.99.999.9999.9999.0000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Reserva de Contingência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9.9.99.99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1160"/>
        <w:gridCol w:w="1420"/>
        <w:gridCol w:w="1420"/>
        <w:gridCol w:w="126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4" w:name="JR_PAGE_ANCHOR_0_75"/>
            <w:bookmarkEnd w:id="7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68086641" name="Picture">
</wp:docPr>
                  <a:graphic>
                    <a:graphicData uri="http://schemas.openxmlformats.org/drawingml/2006/picture">
                      <pic:pic>
                        <pic:nvPicPr>
                          <pic:cNvPr id="1168086641" name="Picture"/>
                          <pic:cNvPicPr/>
                        </pic:nvPicPr>
                        <pic:blipFill>
                          <a:blip r:embed="img_0_7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3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4.236.278,90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0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5" w:name="JR_PAGE_ANCHOR_0_76"/>
            <w:bookmarkEnd w:id="7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904282205" name="Picture">
</wp:docPr>
                  <a:graphic>
                    <a:graphicData uri="http://schemas.openxmlformats.org/drawingml/2006/picture">
                      <pic:pic>
                        <pic:nvPicPr>
                          <pic:cNvPr id="904282205" name="Picture"/>
                          <pic:cNvPicPr/>
                        </pic:nvPicPr>
                        <pic:blipFill>
                          <a:blip r:embed="img_0_7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64000 -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64110 - SECRETARIA DE DESENVOLVIMENTO SUSTENTÁVEL E INCLUSIVO, DA INOVAÇÃO E COMPETITIVIDADE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5.016,00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122.992,68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32.112,00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9.749,72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1.565,17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803.118,00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1.080.553,57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1.080.553,57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Indústria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Industrial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22.661.0013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1.22.661.0013.2325.0000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Fortalecer Arranjos Produtivos Locais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2.137.060,70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163.687,44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7.920,36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5.059,32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2.361.727,82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2.361.727,82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Ordenamento Territorial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23.127.0001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Inteligente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1.23.127.0001.2258.0000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JF 2030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17.500,00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23.691.0013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Econômico e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6" w:name="JR_PAGE_ANCHOR_0_77"/>
            <w:bookmarkEnd w:id="7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32757141" name="Picture">
</wp:docPr>
                  <a:graphic>
                    <a:graphicData uri="http://schemas.openxmlformats.org/drawingml/2006/picture">
                      <pic:pic>
                        <pic:nvPicPr>
                          <pic:cNvPr id="332757141" name="Picture"/>
                          <pic:cNvPicPr/>
                        </pic:nvPicPr>
                        <pic:blipFill>
                          <a:blip r:embed="img_0_7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1.23.691.0013.2185.0000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Sala do Empreendedor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1.23.691.0013.2189.0000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Fomento à Economia Popular Solidária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1.674,94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51.674,94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51.674,94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1.23.691.0013.2260.0000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95.604,96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97.604,96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97.604,96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3.615.061,29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7" w:name="JR_PAGE_ANCHOR_0_78"/>
            <w:bookmarkEnd w:id="7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391626536" name="Picture">
</wp:docPr>
                  <a:graphic>
                    <a:graphicData uri="http://schemas.openxmlformats.org/drawingml/2006/picture">
                      <pic:pic>
                        <pic:nvPicPr>
                          <pic:cNvPr id="391626536" name="Picture"/>
                          <pic:cNvPicPr/>
                        </pic:nvPicPr>
                        <pic:blipFill>
                          <a:blip r:embed="img_0_7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65110 -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1.04.605.0023.2033.0000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Adquirir e distribuir alimentos saudáveis e de qualidade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5.295.000,00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5.325.000,00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1.14.605.0023.2103.0000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Fornecer alimentação saudável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1.359.391,98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4.500.000,00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181.200,00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23.385,10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6.063.977,08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6.063.977,08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105.300,00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858.228,12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18.500,00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1.296.028,12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1.296.028,12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2.987.433,18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318.654,96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6.190,44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199.701,00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144.077,04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3.704.056,62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3.704.056,62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1.20.122.0007.2235.0000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8" w:name="JR_PAGE_ANCHOR_0_79"/>
            <w:bookmarkEnd w:id="7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115291512" name="Picture">
</wp:docPr>
                  <a:graphic>
                    <a:graphicData uri="http://schemas.openxmlformats.org/drawingml/2006/picture">
                      <pic:pic>
                        <pic:nvPicPr>
                          <pic:cNvPr id="1115291512" name="Picture"/>
                          <pic:cNvPicPr/>
                        </pic:nvPicPr>
                        <pic:blipFill>
                          <a:blip r:embed="img_0_7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79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Extensão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20.606.0011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1.20.606.0011.2134.0000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Técnica e Extensão Rural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1.230.852,10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439.000,00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1.669.852,10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1.669.852,10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da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1.20.608.0011.2133.0000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Apoio à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40.850,00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90.850,00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90.850,00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1.20.608.0011.2251.0000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Estradas Vicinais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19.697,00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19.697,00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19.697,00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1.20.691.0023.2149.0000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Organizar e Apoiar Locais de Comercialização de Produtos da 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18.304.460,92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0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79" w:name="JR_PAGE_ANCHOR_0_80"/>
            <w:bookmarkEnd w:id="7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00460140" name="Picture">
</wp:docPr>
                  <a:graphic>
                    <a:graphicData uri="http://schemas.openxmlformats.org/drawingml/2006/picture">
                      <pic:pic>
                        <pic:nvPicPr>
                          <pic:cNvPr id="1200460140" name="Picture"/>
                          <pic:cNvPicPr/>
                        </pic:nvPicPr>
                        <pic:blipFill>
                          <a:blip r:embed="img_0_7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65710 - FUNDO MUNICIPAL DE SEGURANÇA ALIMENTAR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Abastecimento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14.605.0023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1.14.605.0023.2350.0000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Fornecer alimentação saudável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1.202.608,02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1.257.608,02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1.257.608,02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1.20.122.0007.2355.0000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Aquisição de Combustíveis e Óleos Lubrificantes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da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20.608.0011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Desenvolvimento Rural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1.20.608.0011.2332.0000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Apoio à produção agropecuária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422.391,98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622.391,98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622.391,98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Comercial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20.691.0023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1.20.691.0023.2315.0000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Organizar e Apoiar Locais de Comercialização de Produtos da Agricultura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2.330.000,00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0" w:name="JR_PAGE_ANCHOR_0_81"/>
            <w:bookmarkEnd w:id="8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317961930" name="Picture">
</wp:docPr>
                  <a:graphic>
                    <a:graphicData uri="http://schemas.openxmlformats.org/drawingml/2006/picture">
                      <pic:pic>
                        <pic:nvPicPr>
                          <pic:cNvPr id="1317961930" name="Picture"/>
                          <pic:cNvPicPr/>
                        </pic:nvPicPr>
                        <pic:blipFill>
                          <a:blip r:embed="img_0_8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65000 - SECRETARIA DE AGRICULTURA, PECUÁRIA E ABASTECIMENTO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65720 - FUNDO MUNICIPAL DE MANUTENÇÃO E FUNCIONAMENTO DO RESTAURANTE POPULAR YEDA DUARTE GOMES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Segurança Alimentar e Nutricional Sustentável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1.04.122.0023.2154.0000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Instalação de equipamentos de Segurança Alimentar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16.000,00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1" w:name="JR_PAGE_ANCHOR_0_82"/>
            <w:bookmarkEnd w:id="8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2022036" name="Picture">
</wp:docPr>
                  <a:graphic>
                    <a:graphicData uri="http://schemas.openxmlformats.org/drawingml/2006/picture">
                      <pic:pic>
                        <pic:nvPicPr>
                          <pic:cNvPr id="12022036" name="Picture"/>
                          <pic:cNvPicPr/>
                        </pic:nvPicPr>
                        <pic:blipFill>
                          <a:blip r:embed="img_0_81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66110 -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893.267,23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174.610,32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1.746,24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297.318,24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1.486.942,03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1.486.942,03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38.880,00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61.585,00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124.737,12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3.402,20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290.604,32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290.604,32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Polo Turístico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1.23.695.0016.2163.0000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Projetos turísticos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53.460,00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108.460,00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108.460,00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1.23.695.0016.2167.0000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Revitalizar Espaços E Equipamentos Turísticos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3.880,86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3.880,86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919.189,86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919.189,86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1.754.000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721.284,47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721.284,47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1.644.355,19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1.23.695.0016.2259.0000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Promoção turística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16.000,00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1.553.134,53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2" w:name="JR_PAGE_ANCHOR_0_83"/>
            <w:bookmarkEnd w:id="8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423145" name="Picture">
</wp:docPr>
                  <a:graphic>
                    <a:graphicData uri="http://schemas.openxmlformats.org/drawingml/2006/picture">
                      <pic:pic>
                        <pic:nvPicPr>
                          <pic:cNvPr id="17423145" name="Picture"/>
                          <pic:cNvPicPr/>
                        </pic:nvPicPr>
                        <pic:blipFill>
                          <a:blip r:embed="img_0_82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673.000,00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2.407.134,53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2.407.134,53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5.937.496,07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3" w:name="JR_PAGE_ANCHOR_0_84"/>
            <w:bookmarkEnd w:id="8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81935863" name="Picture">
</wp:docPr>
                  <a:graphic>
                    <a:graphicData uri="http://schemas.openxmlformats.org/drawingml/2006/picture">
                      <pic:pic>
                        <pic:nvPicPr>
                          <pic:cNvPr id="1681935863" name="Picture"/>
                          <pic:cNvPicPr/>
                        </pic:nvPicPr>
                        <pic:blipFill>
                          <a:blip r:embed="img_0_83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66000 - SECRETARIA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66710 - FUNDO MUNICIPAL DE TURISMO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Comércio e Serviços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Turismo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23.695.0016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Polo Turístico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1.23.695.0016.2040.0000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Edital de Fomento a Projetos Turísticos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346.250,00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4" w:name="JR_PAGE_ANCHOR_0_85"/>
            <w:bookmarkEnd w:id="8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954863693" name="Picture">
</wp:docPr>
                  <a:graphic>
                    <a:graphicData uri="http://schemas.openxmlformats.org/drawingml/2006/picture">
                      <pic:pic>
                        <pic:nvPicPr>
                          <pic:cNvPr id="1954863693" name="Picture"/>
                          <pic:cNvPicPr/>
                        </pic:nvPicPr>
                        <pic:blipFill>
                          <a:blip r:embed="img_0_84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67110 -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1.14.122.0007.2004.0000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3.3.90.14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37.370,00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200.800,00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4.497,24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13.872,00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4.4.50.42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999.539,24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1.701.000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1.199.539,24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1.14.122.0007.2234.0000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Gastos com Pessoal e Encargos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2.735.450,43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3.1.90.13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368.065,44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3.1.90.16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38.788,92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3.1.90.94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47.035,56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3.3.90.36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1.253.124,12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225.544,20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4.668.008,67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4.668.008,67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1.14.122.0007.2238.0000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Conservação da Frota de Veículos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21.000,00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5.600,00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26.600,00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26.600,00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Pessoa com Deficiência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14.242.0015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1.14.242.0015.2045.0000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Proteção, Defesa e Promoção da Pessoa com Deficiência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Criança e ao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5" w:name="JR_PAGE_ANCHOR_0_86"/>
            <w:bookmarkEnd w:id="8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696443895" name="Picture">
</wp:docPr>
                  <a:graphic>
                    <a:graphicData uri="http://schemas.openxmlformats.org/drawingml/2006/picture">
                      <pic:pic>
                        <pic:nvPicPr>
                          <pic:cNvPr id="1696443895" name="Picture"/>
                          <pic:cNvPicPr/>
                        </pic:nvPicPr>
                        <pic:blipFill>
                          <a:blip r:embed="img_0_85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2.14.243.0007.2306.0000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Fortalecimento dos Conselhos Tutelares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3.3.90.37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68.970,03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205.840,00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376.810,03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376.810,03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Individuais, Coletivos e Difusos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14.422.0015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1.14.422.0015.1072.0000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CPC - Cursos Populares para Concursos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137.160,00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3.3.90.40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26.400,00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203.560,00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203.560,00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1.14.422.0015.2025.0000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Proteção, Defesa e Promoção da Igualdade Racial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102.303,00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102.303,00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1.14.422.0015.2138.0000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 de Promoção, Proteção e Defesa da Juventude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1.14.422.0015.2172.0000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LGBTQIA+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225.000,00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1.14.422.0015.2180.0000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Centro de Referência em Direitos Humanos Municipal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1.14.422.0015.2213.0000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 Pessoa em Situação de Rua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1.14.422.0015.2216.0000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das Mulheres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3.3.90.99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242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6" w:name="JR_PAGE_ANCHOR_0_87"/>
            <w:bookmarkEnd w:id="8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512550858" name="Picture">
</wp:docPr>
                  <a:graphic>
                    <a:graphicData uri="http://schemas.openxmlformats.org/drawingml/2006/picture">
                      <pic:pic>
                        <pic:nvPicPr>
                          <pic:cNvPr id="512550858" name="Picture"/>
                          <pic:cNvPicPr/>
                        </pic:nvPicPr>
                        <pic:blipFill>
                          <a:blip r:embed="img_0_86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435.000,00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7.596.820,94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5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7" w:name="JR_PAGE_ANCHOR_0_88"/>
            <w:bookmarkEnd w:id="8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287992678" name="Picture">
</wp:docPr>
                  <a:graphic>
                    <a:graphicData uri="http://schemas.openxmlformats.org/drawingml/2006/picture">
                      <pic:pic>
                        <pic:nvPicPr>
                          <pic:cNvPr id="287992678" name="Picture"/>
                          <pic:cNvPicPr/>
                        </pic:nvPicPr>
                        <pic:blipFill>
                          <a:blip r:embed="img_0_87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67710 - FUNDO MUNICIPAL DOS DIREITOS DA CRIANÇA E DO ADOLESCENTE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1.14.122.0007.2115.0000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à Criança e ao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14.243.0015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1.14.243.0015.2184.0000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 Criança e do Adolescente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730.000,00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110.000,00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840.000,00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960.000,00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7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8" w:name="JR_PAGE_ANCHOR_0_89"/>
            <w:bookmarkEnd w:id="8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724128973" name="Picture">
</wp:docPr>
                  <a:graphic>
                    <a:graphicData uri="http://schemas.openxmlformats.org/drawingml/2006/picture">
                      <pic:pic>
                        <pic:nvPicPr>
                          <pic:cNvPr id="1724128973" name="Picture"/>
                          <pic:cNvPicPr/>
                        </pic:nvPicPr>
                        <pic:blipFill>
                          <a:blip r:embed="img_0_88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89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67720 - FUNDO MUNICIPAL DOS DIREITOS DA PESSOA COM DEFICIÊNCIA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Comunitária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08.244.0020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1.08.244.0020.2266.0000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Proteção Social Especial para pessoas com deficiência, idosas e suas famílias - Centro Dia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1.950.002,57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8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400"/>
        <w:gridCol w:w="1600"/>
        <w:gridCol w:w="200"/>
        <w:gridCol w:w="1180"/>
        <w:gridCol w:w="1040"/>
        <w:gridCol w:w="1380"/>
        <w:gridCol w:w="460"/>
        <w:gridCol w:w="8660"/>
        <w:gridCol w:w="400"/>
        <w:gridCol w:w="700"/>
        <w:gridCol w:w="580"/>
        <w:gridCol w:w="580"/>
        <w:gridCol w:w="1420"/>
        <w:gridCol w:w="1420"/>
        <w:gridCol w:w="580"/>
        <w:gridCol w:w="680"/>
        <w:gridCol w:w="1320"/>
        <w:gridCol w:w="400"/>
      </w:tblGrid>
      <w:tr>
        <w:trPr>
          <w:trHeight w:hRule="exact" w:val="400"/>
        </w:trPr>
        <w:tc>
          <w:tcPr>
     </w:tcPr>
          <w:p>
            <w:pPr>
              <w:pStyle w:val="EMPTY_CELL_STYLE"/>
              <w:pageBreakBefore/>
            </w:pPr>
            <w:bookmarkStart w:id="89" w:name="JR_PAGE_ANCHOR_0_90"/>
            <w:bookmarkEnd w:id="8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1836844958" name="Picture">
</wp:docPr>
                  <a:graphic>
                    <a:graphicData uri="http://schemas.openxmlformats.org/drawingml/2006/picture">
                      <pic:pic>
                        <pic:nvPicPr>
                          <pic:cNvPr id="1836844958" name="Picture"/>
                          <pic:cNvPicPr/>
                        </pic:nvPicPr>
                        <pic:blipFill>
                          <a:blip r:embed="img_0_89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Hora: 17:18:24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Demonstrativo da Despesa por Programa de Trabalho e Despesa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Página: 90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ind/>
              <w:jc w:val="center"/>
            </w:pPr>
            <w:r>
              <w:rPr>
       </w:rPr>
              <w:t xml:space="preserve">Anexo 6, Lei 4320/64 - Relatório Gerencial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ÓRGÃO: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67000 - SECRETARIA ESPECIAL DE DIREITOS HUMANOS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UNIDADE ORÇAMENTÁRIA:</w:t>
            </w:r>
          </w:p>
        </w:tc>
        <w:tc>
          <w:tcPr>
            <w:gridSpan w:val="12"/>
            <w:tcMar>
              <w:top w:w="8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67730 - FUNDO MUNICIPAL DE PROMOÇÃO DO IDOSO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Codificação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Fonte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Conta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Elem. Despesa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Cat. Econômica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08.241.0020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Social para Todos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1.08.241.0020.2327.0000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Serviço de Acolhimento Institucional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2.145.965,24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Direitos da Cidadania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14.122.0007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Gestão Institucional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1.14.122.0007.2219.0000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Atividades Administrativas 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3.3.90.39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4.4.90.52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12.000,00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144.000,00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Assistência ao Idoso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14.241.0015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Realização de Direitos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1.14.241.0015.2212.0000</w:t>
            </w: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Políticas de Promoção, Proteção e Defesa dos Direitos Humanos da Pessoa Idosa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1.500.000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3.3.50.41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40.000,00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1.759.000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3.3.50.39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138.000,00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Sub-total: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178.000,00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DA UNIDADE ORÇAMENTÁRIA: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2.467.965,24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GERAL:</w:t>
            </w:r>
          </w:p>
        </w:tc>
        <w:tc>
          <w:tcPr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 4.072.468.619,29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2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Elaborado por: SEPPOP/SSPI/DO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DimLOA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23000" w:h="22000" w:orient="landscape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 <Relationship Id="img_0_1_1" Type="http://schemas.openxmlformats.org/officeDocument/2006/relationships/image" Target="media/img_0_1_1.jpeg"/>
 <Relationship Id="img_0_2_1" Type="http://schemas.openxmlformats.org/officeDocument/2006/relationships/image" Target="media/img_0_2_1.jpeg"/>
 <Relationship Id="img_0_3_1" Type="http://schemas.openxmlformats.org/officeDocument/2006/relationships/image" Target="media/img_0_3_1.jpeg"/>
 <Relationship Id="img_0_4_1" Type="http://schemas.openxmlformats.org/officeDocument/2006/relationships/image" Target="media/img_0_4_1.jpeg"/>
 <Relationship Id="img_0_5_1" Type="http://schemas.openxmlformats.org/officeDocument/2006/relationships/image" Target="media/img_0_5_1.jpeg"/>
 <Relationship Id="img_0_6_1" Type="http://schemas.openxmlformats.org/officeDocument/2006/relationships/image" Target="media/img_0_6_1.jpeg"/>
 <Relationship Id="img_0_7_1" Type="http://schemas.openxmlformats.org/officeDocument/2006/relationships/image" Target="media/img_0_7_1.jpeg"/>
 <Relationship Id="img_0_8_1" Type="http://schemas.openxmlformats.org/officeDocument/2006/relationships/image" Target="media/img_0_8_1.jpeg"/>
 <Relationship Id="img_0_9_1" Type="http://schemas.openxmlformats.org/officeDocument/2006/relationships/image" Target="media/img_0_9_1.jpeg"/>
 <Relationship Id="img_0_10_1" Type="http://schemas.openxmlformats.org/officeDocument/2006/relationships/image" Target="media/img_0_10_1.jpeg"/>
 <Relationship Id="img_0_11_1" Type="http://schemas.openxmlformats.org/officeDocument/2006/relationships/image" Target="media/img_0_11_1.jpeg"/>
 <Relationship Id="img_0_12_1" Type="http://schemas.openxmlformats.org/officeDocument/2006/relationships/image" Target="media/img_0_12_1.jpeg"/>
 <Relationship Id="img_0_13_1" Type="http://schemas.openxmlformats.org/officeDocument/2006/relationships/image" Target="media/img_0_13_1.jpeg"/>
 <Relationship Id="img_0_14_1" Type="http://schemas.openxmlformats.org/officeDocument/2006/relationships/image" Target="media/img_0_14_1.jpeg"/>
 <Relationship Id="img_0_15_1" Type="http://schemas.openxmlformats.org/officeDocument/2006/relationships/image" Target="media/img_0_15_1.jpeg"/>
 <Relationship Id="img_0_16_1" Type="http://schemas.openxmlformats.org/officeDocument/2006/relationships/image" Target="media/img_0_16_1.jpeg"/>
 <Relationship Id="img_0_17_1" Type="http://schemas.openxmlformats.org/officeDocument/2006/relationships/image" Target="media/img_0_17_1.jpeg"/>
 <Relationship Id="img_0_18_1" Type="http://schemas.openxmlformats.org/officeDocument/2006/relationships/image" Target="media/img_0_18_1.jpeg"/>
 <Relationship Id="img_0_19_1" Type="http://schemas.openxmlformats.org/officeDocument/2006/relationships/image" Target="media/img_0_19_1.jpeg"/>
 <Relationship Id="img_0_20_1" Type="http://schemas.openxmlformats.org/officeDocument/2006/relationships/image" Target="media/img_0_20_1.jpeg"/>
 <Relationship Id="img_0_21_1" Type="http://schemas.openxmlformats.org/officeDocument/2006/relationships/image" Target="media/img_0_21_1.jpeg"/>
 <Relationship Id="img_0_22_1" Type="http://schemas.openxmlformats.org/officeDocument/2006/relationships/image" Target="media/img_0_22_1.jpeg"/>
 <Relationship Id="img_0_23_1" Type="http://schemas.openxmlformats.org/officeDocument/2006/relationships/image" Target="media/img_0_23_1.jpeg"/>
 <Relationship Id="img_0_24_1" Type="http://schemas.openxmlformats.org/officeDocument/2006/relationships/image" Target="media/img_0_24_1.jpeg"/>
 <Relationship Id="img_0_25_1" Type="http://schemas.openxmlformats.org/officeDocument/2006/relationships/image" Target="media/img_0_25_1.jpeg"/>
 <Relationship Id="img_0_26_1" Type="http://schemas.openxmlformats.org/officeDocument/2006/relationships/image" Target="media/img_0_26_1.jpeg"/>
 <Relationship Id="img_0_27_1" Type="http://schemas.openxmlformats.org/officeDocument/2006/relationships/image" Target="media/img_0_27_1.jpeg"/>
 <Relationship Id="img_0_28_1" Type="http://schemas.openxmlformats.org/officeDocument/2006/relationships/image" Target="media/img_0_28_1.jpeg"/>
 <Relationship Id="img_0_29_1" Type="http://schemas.openxmlformats.org/officeDocument/2006/relationships/image" Target="media/img_0_29_1.jpeg"/>
 <Relationship Id="img_0_30_1" Type="http://schemas.openxmlformats.org/officeDocument/2006/relationships/image" Target="media/img_0_30_1.jpeg"/>
 <Relationship Id="img_0_31_1" Type="http://schemas.openxmlformats.org/officeDocument/2006/relationships/image" Target="media/img_0_31_1.jpeg"/>
 <Relationship Id="img_0_32_1" Type="http://schemas.openxmlformats.org/officeDocument/2006/relationships/image" Target="media/img_0_32_1.jpeg"/>
 <Relationship Id="img_0_33_1" Type="http://schemas.openxmlformats.org/officeDocument/2006/relationships/image" Target="media/img_0_33_1.jpeg"/>
 <Relationship Id="img_0_34_1" Type="http://schemas.openxmlformats.org/officeDocument/2006/relationships/image" Target="media/img_0_34_1.jpeg"/>
 <Relationship Id="img_0_35_1" Type="http://schemas.openxmlformats.org/officeDocument/2006/relationships/image" Target="media/img_0_35_1.jpeg"/>
 <Relationship Id="img_0_36_1" Type="http://schemas.openxmlformats.org/officeDocument/2006/relationships/image" Target="media/img_0_36_1.jpeg"/>
 <Relationship Id="img_0_37_1" Type="http://schemas.openxmlformats.org/officeDocument/2006/relationships/image" Target="media/img_0_37_1.jpeg"/>
 <Relationship Id="img_0_38_1" Type="http://schemas.openxmlformats.org/officeDocument/2006/relationships/image" Target="media/img_0_38_1.jpeg"/>
 <Relationship Id="img_0_39_1" Type="http://schemas.openxmlformats.org/officeDocument/2006/relationships/image" Target="media/img_0_39_1.jpeg"/>
 <Relationship Id="img_0_40_1" Type="http://schemas.openxmlformats.org/officeDocument/2006/relationships/image" Target="media/img_0_40_1.jpeg"/>
 <Relationship Id="img_0_41_1" Type="http://schemas.openxmlformats.org/officeDocument/2006/relationships/image" Target="media/img_0_41_1.jpeg"/>
 <Relationship Id="img_0_42_1" Type="http://schemas.openxmlformats.org/officeDocument/2006/relationships/image" Target="media/img_0_42_1.jpeg"/>
 <Relationship Id="img_0_43_1" Type="http://schemas.openxmlformats.org/officeDocument/2006/relationships/image" Target="media/img_0_43_1.jpeg"/>
 <Relationship Id="img_0_44_1" Type="http://schemas.openxmlformats.org/officeDocument/2006/relationships/image" Target="media/img_0_44_1.jpeg"/>
 <Relationship Id="img_0_45_1" Type="http://schemas.openxmlformats.org/officeDocument/2006/relationships/image" Target="media/img_0_45_1.jpeg"/>
 <Relationship Id="img_0_46_1" Type="http://schemas.openxmlformats.org/officeDocument/2006/relationships/image" Target="media/img_0_46_1.jpeg"/>
 <Relationship Id="img_0_47_1" Type="http://schemas.openxmlformats.org/officeDocument/2006/relationships/image" Target="media/img_0_47_1.jpeg"/>
 <Relationship Id="img_0_48_1" Type="http://schemas.openxmlformats.org/officeDocument/2006/relationships/image" Target="media/img_0_48_1.jpeg"/>
 <Relationship Id="img_0_49_1" Type="http://schemas.openxmlformats.org/officeDocument/2006/relationships/image" Target="media/img_0_49_1.jpeg"/>
 <Relationship Id="img_0_50_1" Type="http://schemas.openxmlformats.org/officeDocument/2006/relationships/image" Target="media/img_0_50_1.jpeg"/>
 <Relationship Id="img_0_51_1" Type="http://schemas.openxmlformats.org/officeDocument/2006/relationships/image" Target="media/img_0_51_1.jpeg"/>
 <Relationship Id="img_0_52_1" Type="http://schemas.openxmlformats.org/officeDocument/2006/relationships/image" Target="media/img_0_52_1.jpeg"/>
 <Relationship Id="img_0_53_1" Type="http://schemas.openxmlformats.org/officeDocument/2006/relationships/image" Target="media/img_0_53_1.jpeg"/>
 <Relationship Id="img_0_54_1" Type="http://schemas.openxmlformats.org/officeDocument/2006/relationships/image" Target="media/img_0_54_1.jpeg"/>
 <Relationship Id="img_0_55_1" Type="http://schemas.openxmlformats.org/officeDocument/2006/relationships/image" Target="media/img_0_55_1.jpeg"/>
 <Relationship Id="img_0_56_1" Type="http://schemas.openxmlformats.org/officeDocument/2006/relationships/image" Target="media/img_0_56_1.jpeg"/>
 <Relationship Id="img_0_57_1" Type="http://schemas.openxmlformats.org/officeDocument/2006/relationships/image" Target="media/img_0_57_1.jpeg"/>
 <Relationship Id="img_0_58_1" Type="http://schemas.openxmlformats.org/officeDocument/2006/relationships/image" Target="media/img_0_58_1.jpeg"/>
 <Relationship Id="img_0_59_1" Type="http://schemas.openxmlformats.org/officeDocument/2006/relationships/image" Target="media/img_0_59_1.jpeg"/>
 <Relationship Id="img_0_60_1" Type="http://schemas.openxmlformats.org/officeDocument/2006/relationships/image" Target="media/img_0_60_1.jpeg"/>
 <Relationship Id="img_0_61_1" Type="http://schemas.openxmlformats.org/officeDocument/2006/relationships/image" Target="media/img_0_61_1.jpeg"/>
 <Relationship Id="img_0_62_1" Type="http://schemas.openxmlformats.org/officeDocument/2006/relationships/image" Target="media/img_0_62_1.jpeg"/>
 <Relationship Id="img_0_63_1" Type="http://schemas.openxmlformats.org/officeDocument/2006/relationships/image" Target="media/img_0_63_1.jpeg"/>
 <Relationship Id="img_0_64_1" Type="http://schemas.openxmlformats.org/officeDocument/2006/relationships/image" Target="media/img_0_64_1.jpeg"/>
 <Relationship Id="img_0_65_1" Type="http://schemas.openxmlformats.org/officeDocument/2006/relationships/image" Target="media/img_0_65_1.jpeg"/>
 <Relationship Id="img_0_66_1" Type="http://schemas.openxmlformats.org/officeDocument/2006/relationships/image" Target="media/img_0_66_1.jpeg"/>
 <Relationship Id="img_0_67_1" Type="http://schemas.openxmlformats.org/officeDocument/2006/relationships/image" Target="media/img_0_67_1.jpeg"/>
 <Relationship Id="img_0_68_1" Type="http://schemas.openxmlformats.org/officeDocument/2006/relationships/image" Target="media/img_0_68_1.jpeg"/>
 <Relationship Id="img_0_69_1" Type="http://schemas.openxmlformats.org/officeDocument/2006/relationships/image" Target="media/img_0_69_1.jpeg"/>
 <Relationship Id="img_0_70_1" Type="http://schemas.openxmlformats.org/officeDocument/2006/relationships/image" Target="media/img_0_70_1.jpeg"/>
 <Relationship Id="img_0_71_1" Type="http://schemas.openxmlformats.org/officeDocument/2006/relationships/image" Target="media/img_0_71_1.jpeg"/>
 <Relationship Id="img_0_72_1" Type="http://schemas.openxmlformats.org/officeDocument/2006/relationships/image" Target="media/img_0_72_1.jpeg"/>
 <Relationship Id="img_0_73_1" Type="http://schemas.openxmlformats.org/officeDocument/2006/relationships/image" Target="media/img_0_73_1.jpeg"/>
 <Relationship Id="img_0_74_1" Type="http://schemas.openxmlformats.org/officeDocument/2006/relationships/image" Target="media/img_0_74_1.jpeg"/>
 <Relationship Id="img_0_75_1" Type="http://schemas.openxmlformats.org/officeDocument/2006/relationships/image" Target="media/img_0_75_1.jpeg"/>
 <Relationship Id="img_0_76_1" Type="http://schemas.openxmlformats.org/officeDocument/2006/relationships/image" Target="media/img_0_76_1.jpeg"/>
 <Relationship Id="img_0_77_1" Type="http://schemas.openxmlformats.org/officeDocument/2006/relationships/image" Target="media/img_0_77_1.jpeg"/>
 <Relationship Id="img_0_78_1" Type="http://schemas.openxmlformats.org/officeDocument/2006/relationships/image" Target="media/img_0_78_1.jpeg"/>
 <Relationship Id="img_0_79_1" Type="http://schemas.openxmlformats.org/officeDocument/2006/relationships/image" Target="media/img_0_79_1.jpeg"/>
 <Relationship Id="img_0_80_1" Type="http://schemas.openxmlformats.org/officeDocument/2006/relationships/image" Target="media/img_0_80_1.jpeg"/>
 <Relationship Id="img_0_81_1" Type="http://schemas.openxmlformats.org/officeDocument/2006/relationships/image" Target="media/img_0_81_1.jpeg"/>
 <Relationship Id="img_0_82_1" Type="http://schemas.openxmlformats.org/officeDocument/2006/relationships/image" Target="media/img_0_82_1.jpeg"/>
 <Relationship Id="img_0_83_1" Type="http://schemas.openxmlformats.org/officeDocument/2006/relationships/image" Target="media/img_0_83_1.jpeg"/>
 <Relationship Id="img_0_84_1" Type="http://schemas.openxmlformats.org/officeDocument/2006/relationships/image" Target="media/img_0_84_1.jpeg"/>
 <Relationship Id="img_0_85_1" Type="http://schemas.openxmlformats.org/officeDocument/2006/relationships/image" Target="media/img_0_85_1.jpeg"/>
 <Relationship Id="img_0_86_1" Type="http://schemas.openxmlformats.org/officeDocument/2006/relationships/image" Target="media/img_0_86_1.jpeg"/>
 <Relationship Id="img_0_87_1" Type="http://schemas.openxmlformats.org/officeDocument/2006/relationships/image" Target="media/img_0_87_1.jpeg"/>
 <Relationship Id="img_0_88_1" Type="http://schemas.openxmlformats.org/officeDocument/2006/relationships/image" Target="media/img_0_88_1.jpeg"/>
 <Relationship Id="img_0_89_1" Type="http://schemas.openxmlformats.org/officeDocument/2006/relationships/image" Target="media/img_0_89_1.jpeg"/>
</Relationships>

</file>